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2427" w14:textId="29497AE1" w:rsidR="00DB6FFD" w:rsidRPr="00F87DCF" w:rsidRDefault="00696493" w:rsidP="00167705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36"/>
          <w:szCs w:val="36"/>
          <w:lang w:val="es-MX"/>
        </w:rPr>
      </w:pPr>
      <w:bookmarkStart w:id="0" w:name="_Hlk176521186"/>
      <w:bookmarkStart w:id="1" w:name="_Hlk175745901"/>
      <w:r w:rsidRPr="00F87DCF">
        <w:rPr>
          <w:rStyle w:val="Strong"/>
          <w:rFonts w:ascii="Gotham Book" w:hAnsi="Gotham Book"/>
          <w:color w:val="000000" w:themeColor="text1"/>
          <w:sz w:val="36"/>
          <w:szCs w:val="36"/>
          <w:lang w:val="es-MX"/>
        </w:rPr>
        <w:t xml:space="preserve">Llegan los últimos conquistadores y los franceses: </w:t>
      </w:r>
      <w:bookmarkEnd w:id="0"/>
      <w:r w:rsidR="00DB6FFD" w:rsidRPr="00F87DCF">
        <w:rPr>
          <w:rStyle w:val="Strong"/>
          <w:rFonts w:ascii="Gotham Book" w:hAnsi="Gotham Book"/>
          <w:i/>
          <w:iCs/>
          <w:color w:val="747474" w:themeColor="background2" w:themeShade="80"/>
          <w:sz w:val="36"/>
          <w:szCs w:val="36"/>
          <w:lang w:val="es-MX"/>
        </w:rPr>
        <w:t>Nivel de grado</w:t>
      </w:r>
    </w:p>
    <w:p w14:paraId="3C47ADCE" w14:textId="77777777" w:rsidR="00DB6FFD" w:rsidRPr="00EC095A" w:rsidRDefault="00DB6FFD" w:rsidP="00167705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EC095A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Unidad 2: Edad de contacto</w:t>
      </w:r>
    </w:p>
    <w:p w14:paraId="24E3962C" w14:textId="77777777" w:rsidR="00DB6FFD" w:rsidRPr="00EC095A" w:rsidRDefault="00DB6FFD" w:rsidP="00DB6FFD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DB6FFD" w:rsidRPr="00EC095A" w14:paraId="3DBC0AFC" w14:textId="77777777" w:rsidTr="00097F7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04E3C2" w14:textId="77777777" w:rsidR="00DB6FFD" w:rsidRPr="00EC095A" w:rsidRDefault="00DB6FFD" w:rsidP="00097F7D">
            <w:pPr>
              <w:rPr>
                <w:rFonts w:ascii="Gotham Book" w:hAnsi="Gotham Book"/>
              </w:rPr>
            </w:pPr>
            <w:r w:rsidRPr="00EC095A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A27825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E80825" w14:textId="77777777" w:rsidR="00DB6FFD" w:rsidRPr="00EC095A" w:rsidRDefault="00DB6FFD" w:rsidP="00097F7D">
            <w:pPr>
              <w:rPr>
                <w:rFonts w:ascii="Gotham Book" w:hAnsi="Gotham Book"/>
              </w:rPr>
            </w:pPr>
            <w:r w:rsidRPr="00EC095A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8D5214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928C8E" w14:textId="77777777" w:rsidR="00DB6FFD" w:rsidRPr="00EC095A" w:rsidRDefault="00DB6FFD" w:rsidP="00097F7D">
            <w:pPr>
              <w:rPr>
                <w:rFonts w:ascii="Gotham Book" w:hAnsi="Gotham Book"/>
              </w:rPr>
            </w:pPr>
            <w:r w:rsidRPr="00EC095A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026DB69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</w:tc>
      </w:tr>
    </w:tbl>
    <w:p w14:paraId="71FE3618" w14:textId="77777777" w:rsidR="00DB6FFD" w:rsidRPr="00EC095A" w:rsidRDefault="00DB6FFD" w:rsidP="00DB6FF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6FFD" w:rsidRPr="00EC095A" w14:paraId="5B021E50" w14:textId="77777777" w:rsidTr="00097F7D">
        <w:tc>
          <w:tcPr>
            <w:tcW w:w="9350" w:type="dxa"/>
            <w:shd w:val="clear" w:color="auto" w:fill="D9D9D9" w:themeFill="background1" w:themeFillShade="D9"/>
          </w:tcPr>
          <w:p w14:paraId="406E1AAC" w14:textId="77777777" w:rsidR="00DB6FFD" w:rsidRPr="00EC095A" w:rsidRDefault="00DB6FFD" w:rsidP="00097F7D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EC095A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>Hernando</w:t>
            </w:r>
            <w:r w:rsidRPr="00EC095A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de Soto</w:t>
            </w:r>
          </w:p>
        </w:tc>
      </w:tr>
    </w:tbl>
    <w:p w14:paraId="7B51B721" w14:textId="77777777" w:rsidR="00DB6FFD" w:rsidRPr="00EC095A" w:rsidRDefault="00DB6FFD" w:rsidP="00DB6FF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6FFD" w:rsidRPr="00EC095A" w14:paraId="40481B6C" w14:textId="77777777" w:rsidTr="00097F7D">
        <w:trPr>
          <w:trHeight w:val="1304"/>
        </w:trPr>
        <w:tc>
          <w:tcPr>
            <w:tcW w:w="4675" w:type="dxa"/>
          </w:tcPr>
          <w:p w14:paraId="08EB658D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49A38FBD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Importancia:</w:t>
            </w:r>
          </w:p>
          <w:p w14:paraId="22CE245F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59561AC4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574DAB44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59B03647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581F352E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</w:tc>
      </w:tr>
      <w:tr w:rsidR="00DB6FFD" w:rsidRPr="00EC095A" w14:paraId="24C6A114" w14:textId="77777777" w:rsidTr="00097F7D">
        <w:trPr>
          <w:trHeight w:val="1700"/>
        </w:trPr>
        <w:tc>
          <w:tcPr>
            <w:tcW w:w="4675" w:type="dxa"/>
          </w:tcPr>
          <w:p w14:paraId="049AFC85" w14:textId="77777777" w:rsidR="00DB6FFD" w:rsidRPr="00F87DCF" w:rsidRDefault="00DB6FFD" w:rsidP="00097F7D">
            <w:pPr>
              <w:rPr>
                <w:rFonts w:ascii="Gotham Book" w:hAnsi="Gotham Book"/>
                <w:u w:val="single"/>
                <w:lang w:val="es-MX"/>
              </w:rPr>
            </w:pPr>
            <w:r w:rsidRPr="00F87DCF">
              <w:rPr>
                <w:rFonts w:ascii="Gotham Book" w:hAnsi="Gotham Book"/>
                <w:u w:val="single"/>
                <w:lang w:val="es-MX"/>
              </w:rPr>
              <w:t>Pregunta esencial: su respuesta:</w:t>
            </w:r>
          </w:p>
          <w:p w14:paraId="5E3CB8AC" w14:textId="77777777" w:rsidR="00DB6FFD" w:rsidRPr="00F87DCF" w:rsidRDefault="00DB6FFD" w:rsidP="00097F7D">
            <w:pPr>
              <w:rPr>
                <w:rFonts w:ascii="Gotham Book" w:hAnsi="Gotham Book"/>
                <w:u w:val="single"/>
                <w:lang w:val="es-MX"/>
              </w:rPr>
            </w:pPr>
          </w:p>
          <w:p w14:paraId="2950E5C9" w14:textId="45B680CC" w:rsidR="00DB6FFD" w:rsidRPr="00F87DCF" w:rsidRDefault="00DB6FFD" w:rsidP="00DB6FFD">
            <w:pPr>
              <w:spacing w:line="480" w:lineRule="auto"/>
              <w:rPr>
                <w:rFonts w:ascii="Gotham Book" w:hAnsi="Gotham Book"/>
                <w:lang w:val="es-MX"/>
              </w:rPr>
            </w:pPr>
            <w:r w:rsidRPr="00F87DCF">
              <w:rPr>
                <w:rFonts w:ascii="Gotham Book" w:hAnsi="Gotham Book"/>
                <w:lang w:val="es-MX"/>
              </w:rPr>
              <w:t xml:space="preserve">Predigo que Moscoso </w:t>
            </w:r>
            <w:r w:rsidRPr="00F87DCF">
              <w:rPr>
                <w:rFonts w:ascii="Gotham Book" w:hAnsi="Gotham Book"/>
                <w:b/>
                <w:bCs/>
                <w:i/>
                <w:iCs/>
                <w:u w:val="single"/>
                <w:lang w:val="es-MX"/>
              </w:rPr>
              <w:t xml:space="preserve">encontrará / no encontrará </w:t>
            </w:r>
            <w:r w:rsidRPr="00F87DCF">
              <w:rPr>
                <w:rFonts w:ascii="Gotham Book" w:hAnsi="Gotham Book"/>
                <w:lang w:val="es-MX"/>
              </w:rPr>
              <w:t>oro en Texas porque _______________________ ________________________________________________ ________________________________________________</w:t>
            </w:r>
          </w:p>
        </w:tc>
        <w:tc>
          <w:tcPr>
            <w:tcW w:w="4675" w:type="dxa"/>
          </w:tcPr>
          <w:p w14:paraId="1F8C2AE9" w14:textId="77777777" w:rsidR="00DB6FFD" w:rsidRPr="00F87DCF" w:rsidRDefault="00DB6FFD" w:rsidP="00097F7D">
            <w:pPr>
              <w:rPr>
                <w:rFonts w:ascii="Gotham Book" w:hAnsi="Gotham Book"/>
                <w:u w:val="single"/>
                <w:lang w:val="es-MX"/>
              </w:rPr>
            </w:pPr>
            <w:r w:rsidRPr="00F87DCF">
              <w:rPr>
                <w:rFonts w:ascii="Gotham Book" w:hAnsi="Gotham Book"/>
                <w:u w:val="single"/>
                <w:lang w:val="es-MX"/>
              </w:rPr>
              <w:t>Traza la ruta de De Soto. Encierra en un círculo el lugar aproximado donde murió.</w:t>
            </w:r>
          </w:p>
          <w:p w14:paraId="5F56ECC8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noProof/>
              </w:rPr>
              <w:drawing>
                <wp:inline distT="0" distB="0" distL="0" distR="0" wp14:anchorId="42318A76" wp14:editId="7E8B46CC">
                  <wp:extent cx="2253967" cy="1340540"/>
                  <wp:effectExtent l="0" t="0" r="0" b="0"/>
                  <wp:docPr id="1364337023" name="Picture 1" descr="Un mapa que muestra la ruta que tomaron De Soto y Moscoso por la parte sureste de los Estados Uni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337023" name="Picture 1" descr="A map showing the route that De Soto and Moscoso took through the southeastern part of the United Stat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40" r="-1659"/>
                          <a:stretch/>
                        </pic:blipFill>
                        <pic:spPr bwMode="auto">
                          <a:xfrm>
                            <a:off x="0" y="0"/>
                            <a:ext cx="2293184" cy="1363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E4FBC" w14:textId="77777777" w:rsidR="00DB6FFD" w:rsidRPr="00EC095A" w:rsidRDefault="00DB6FFD" w:rsidP="00DB6FF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6FFD" w:rsidRPr="00EC095A" w14:paraId="45FBEE71" w14:textId="77777777" w:rsidTr="00097F7D">
        <w:tc>
          <w:tcPr>
            <w:tcW w:w="9350" w:type="dxa"/>
            <w:shd w:val="clear" w:color="auto" w:fill="D9D9D9" w:themeFill="background1" w:themeFillShade="D9"/>
          </w:tcPr>
          <w:p w14:paraId="6CE5C679" w14:textId="77777777" w:rsidR="00DB6FFD" w:rsidRPr="00EC095A" w:rsidRDefault="00DB6FFD" w:rsidP="00097F7D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EC095A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Luis de </w:t>
            </w:r>
            <w:r w:rsidRPr="00EC095A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Moscoso </w:t>
            </w:r>
            <w:r w:rsidRPr="00EC095A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>Alvarado</w:t>
            </w:r>
          </w:p>
        </w:tc>
      </w:tr>
    </w:tbl>
    <w:p w14:paraId="6CF740D6" w14:textId="77777777" w:rsidR="00DB6FFD" w:rsidRPr="00EC095A" w:rsidRDefault="00DB6FFD" w:rsidP="00DB6FF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6FFD" w:rsidRPr="00EC095A" w14:paraId="72C801E0" w14:textId="77777777" w:rsidTr="00097F7D">
        <w:trPr>
          <w:trHeight w:val="1304"/>
        </w:trPr>
        <w:tc>
          <w:tcPr>
            <w:tcW w:w="4675" w:type="dxa"/>
          </w:tcPr>
          <w:p w14:paraId="647F3F23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00A6030D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Importancia:</w:t>
            </w:r>
          </w:p>
          <w:p w14:paraId="7BCFBB52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6B52426E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4DCB7543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115E7C8F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70DD3F08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</w:tc>
      </w:tr>
      <w:tr w:rsidR="00DB6FFD" w:rsidRPr="00EC095A" w14:paraId="3C0613E5" w14:textId="77777777" w:rsidTr="00097F7D">
        <w:trPr>
          <w:trHeight w:val="1700"/>
        </w:trPr>
        <w:tc>
          <w:tcPr>
            <w:tcW w:w="4675" w:type="dxa"/>
          </w:tcPr>
          <w:p w14:paraId="65E2AC98" w14:textId="77777777" w:rsidR="00DB6FFD" w:rsidRPr="00F87DCF" w:rsidRDefault="00DB6FFD" w:rsidP="00097F7D">
            <w:pPr>
              <w:rPr>
                <w:rFonts w:ascii="Gotham Book" w:hAnsi="Gotham Book"/>
                <w:u w:val="single"/>
                <w:lang w:val="es-MX"/>
              </w:rPr>
            </w:pPr>
            <w:r w:rsidRPr="00F87DCF">
              <w:rPr>
                <w:rFonts w:ascii="Gotham Book" w:hAnsi="Gotham Book"/>
                <w:u w:val="single"/>
                <w:lang w:val="es-MX"/>
              </w:rPr>
              <w:t>Pregunta esencial: su respuesta:</w:t>
            </w:r>
          </w:p>
          <w:p w14:paraId="6D3A75DA" w14:textId="77777777" w:rsidR="00DB6FFD" w:rsidRPr="00F87DCF" w:rsidRDefault="00DB6FFD" w:rsidP="00097F7D">
            <w:pPr>
              <w:rPr>
                <w:rFonts w:ascii="Gotham Book" w:hAnsi="Gotham Book"/>
                <w:sz w:val="16"/>
                <w:szCs w:val="16"/>
                <w:u w:val="single"/>
                <w:lang w:val="es-MX"/>
              </w:rPr>
            </w:pPr>
          </w:p>
          <w:p w14:paraId="7DFCE4D5" w14:textId="04A01769" w:rsidR="00DB6FFD" w:rsidRPr="00F87DCF" w:rsidRDefault="00DB6FFD" w:rsidP="00DB6FFD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F87DCF">
              <w:rPr>
                <w:rFonts w:ascii="Gotham Book" w:hAnsi="Gotham Book"/>
                <w:lang w:val="es-MX"/>
              </w:rPr>
              <w:t xml:space="preserve">Esta información </w:t>
            </w:r>
            <w:r w:rsidRPr="00F87DCF">
              <w:rPr>
                <w:rFonts w:ascii="Gotham Book" w:hAnsi="Gotham Book"/>
                <w:b/>
                <w:bCs/>
                <w:i/>
                <w:iCs/>
                <w:u w:val="single"/>
                <w:lang w:val="es-MX"/>
              </w:rPr>
              <w:t xml:space="preserve">respalda / no respalda </w:t>
            </w:r>
            <w:r w:rsidRPr="00F87DCF">
              <w:rPr>
                <w:rFonts w:ascii="Gotham Book" w:hAnsi="Gotham Book"/>
                <w:lang w:val="es-MX"/>
              </w:rPr>
              <w:t>lo que aprendimos sobre la región en la Unidad 1 porque ____________________________ ________________________________________________</w:t>
            </w:r>
          </w:p>
        </w:tc>
        <w:tc>
          <w:tcPr>
            <w:tcW w:w="4675" w:type="dxa"/>
          </w:tcPr>
          <w:p w14:paraId="69E3C653" w14:textId="77777777" w:rsidR="00DB6FFD" w:rsidRPr="00F87DCF" w:rsidRDefault="00DB6FFD" w:rsidP="00097F7D">
            <w:pPr>
              <w:rPr>
                <w:rFonts w:ascii="Gotham Book" w:hAnsi="Gotham Book"/>
                <w:u w:val="single"/>
                <w:lang w:val="es-MX"/>
              </w:rPr>
            </w:pPr>
            <w:r w:rsidRPr="00F87DCF">
              <w:rPr>
                <w:rFonts w:ascii="Gotham Book" w:hAnsi="Gotham Book"/>
                <w:u w:val="single"/>
                <w:lang w:val="es-MX"/>
              </w:rPr>
              <w:t>Rastrea la parte de Moscoso en la expedición.</w:t>
            </w:r>
          </w:p>
          <w:p w14:paraId="623C3D3C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noProof/>
              </w:rPr>
              <w:lastRenderedPageBreak/>
              <w:drawing>
                <wp:inline distT="0" distB="0" distL="0" distR="0" wp14:anchorId="7CD54ED7" wp14:editId="08474BA8">
                  <wp:extent cx="2009351" cy="1195056"/>
                  <wp:effectExtent l="0" t="0" r="0" b="5715"/>
                  <wp:docPr id="404715744" name="Picture 1" descr="Un mapa que muestra la ruta que tomaron De Soto y Moscoso por la parte sureste de los Estados Uni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15744" name="Picture 1" descr="A map showing the route that De Soto and Moscoso took through the southeastern part of the United Stat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40" r="-1659"/>
                          <a:stretch/>
                        </pic:blipFill>
                        <pic:spPr bwMode="auto">
                          <a:xfrm>
                            <a:off x="0" y="0"/>
                            <a:ext cx="2047261" cy="1217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35FDA6" w14:textId="77777777" w:rsidR="00DB6FFD" w:rsidRPr="00EC095A" w:rsidRDefault="00DB6FFD" w:rsidP="00DB6FFD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6FFD" w:rsidRPr="00EC095A" w14:paraId="2CC01AE5" w14:textId="77777777" w:rsidTr="00097F7D">
        <w:tc>
          <w:tcPr>
            <w:tcW w:w="9350" w:type="dxa"/>
            <w:shd w:val="clear" w:color="auto" w:fill="D9D9D9" w:themeFill="background1" w:themeFillShade="D9"/>
          </w:tcPr>
          <w:p w14:paraId="4250B1C1" w14:textId="77777777" w:rsidR="00DB6FFD" w:rsidRPr="00EC095A" w:rsidRDefault="00DB6FFD" w:rsidP="00097F7D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EC095A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Juan de </w:t>
            </w:r>
            <w:r w:rsidRPr="00EC095A">
              <w:rPr>
                <w:rFonts w:ascii="Gotham Book" w:hAnsi="Gotham Book"/>
                <w:b/>
                <w:bCs/>
                <w:sz w:val="32"/>
                <w:szCs w:val="32"/>
              </w:rPr>
              <w:t>Oñate</w:t>
            </w:r>
          </w:p>
        </w:tc>
      </w:tr>
    </w:tbl>
    <w:p w14:paraId="60D49E9A" w14:textId="77777777" w:rsidR="00DB6FFD" w:rsidRPr="00EC095A" w:rsidRDefault="00DB6FFD" w:rsidP="00DB6FFD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6FFD" w:rsidRPr="00EC095A" w14:paraId="47A72049" w14:textId="77777777" w:rsidTr="00097F7D">
        <w:trPr>
          <w:trHeight w:val="1871"/>
        </w:trPr>
        <w:tc>
          <w:tcPr>
            <w:tcW w:w="4675" w:type="dxa"/>
          </w:tcPr>
          <w:p w14:paraId="57D56ADC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31716FDC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Importancia:</w:t>
            </w:r>
          </w:p>
          <w:p w14:paraId="67DD2103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294864FB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5956B272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6E08A145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5C1FB672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</w:tc>
      </w:tr>
      <w:tr w:rsidR="00DB6FFD" w:rsidRPr="00F87DCF" w14:paraId="4A43D76F" w14:textId="77777777" w:rsidTr="00097F7D">
        <w:trPr>
          <w:trHeight w:val="3140"/>
        </w:trPr>
        <w:tc>
          <w:tcPr>
            <w:tcW w:w="4675" w:type="dxa"/>
          </w:tcPr>
          <w:p w14:paraId="76477C5C" w14:textId="77777777" w:rsidR="00DB6FFD" w:rsidRPr="00F87DCF" w:rsidRDefault="00DB6FFD" w:rsidP="00097F7D">
            <w:pPr>
              <w:rPr>
                <w:rFonts w:ascii="Gotham Book" w:hAnsi="Gotham Book"/>
                <w:u w:val="single"/>
                <w:lang w:val="es-MX"/>
              </w:rPr>
            </w:pPr>
            <w:r w:rsidRPr="00F87DCF">
              <w:rPr>
                <w:rFonts w:ascii="Gotham Book" w:hAnsi="Gotham Book"/>
                <w:u w:val="single"/>
                <w:lang w:val="es-MX"/>
              </w:rPr>
              <w:t>Pregunta esencial: su respuesta:</w:t>
            </w:r>
          </w:p>
          <w:p w14:paraId="16A16A08" w14:textId="77777777" w:rsidR="00DB6FFD" w:rsidRPr="00F87DCF" w:rsidRDefault="00DB6FFD" w:rsidP="00097F7D">
            <w:pPr>
              <w:rPr>
                <w:rFonts w:ascii="Gotham Book" w:hAnsi="Gotham Book"/>
                <w:u w:val="single"/>
                <w:lang w:val="es-MX"/>
              </w:rPr>
            </w:pPr>
          </w:p>
          <w:p w14:paraId="718E676F" w14:textId="0D50D505" w:rsidR="00DB6FFD" w:rsidRPr="00F87DCF" w:rsidRDefault="00DB6FFD" w:rsidP="00DB6FFD">
            <w:pPr>
              <w:spacing w:line="360" w:lineRule="auto"/>
              <w:rPr>
                <w:rFonts w:ascii="Gotham Book" w:hAnsi="Gotham Book"/>
                <w:lang w:val="es-MX"/>
              </w:rPr>
            </w:pPr>
            <w:r w:rsidRPr="00F87DCF">
              <w:rPr>
                <w:rFonts w:ascii="Gotham Book" w:hAnsi="Gotham Book"/>
                <w:lang w:val="es-MX"/>
              </w:rPr>
              <w:t xml:space="preserve">Oñate podría haber encontrado _____________ _________________________________________________ _________________________________________________ en la región de Montañas y Cuencas, según lo que aprendimos en la Unidad 1. </w:t>
            </w:r>
          </w:p>
        </w:tc>
        <w:tc>
          <w:tcPr>
            <w:tcW w:w="4675" w:type="dxa"/>
          </w:tcPr>
          <w:p w14:paraId="7F230222" w14:textId="77777777" w:rsidR="00DB6FFD" w:rsidRPr="00F87DCF" w:rsidRDefault="00DB6FFD" w:rsidP="00097F7D">
            <w:pPr>
              <w:rPr>
                <w:rFonts w:ascii="Gotham Book" w:hAnsi="Gotham Book"/>
                <w:u w:val="single"/>
                <w:lang w:val="es-MX"/>
              </w:rPr>
            </w:pPr>
            <w:r w:rsidRPr="00F87DCF">
              <w:rPr>
                <w:rFonts w:ascii="Gotham Book" w:hAnsi="Gotham Book"/>
                <w:u w:val="single"/>
                <w:lang w:val="es-MX"/>
              </w:rPr>
              <w:t>Expedición de Juan de Oñate</w:t>
            </w:r>
          </w:p>
          <w:p w14:paraId="7D15D972" w14:textId="77777777" w:rsidR="00DB6FFD" w:rsidRPr="00F87DCF" w:rsidRDefault="00DB6FFD" w:rsidP="00097F7D">
            <w:pPr>
              <w:rPr>
                <w:rFonts w:ascii="Gotham Book" w:hAnsi="Gotham Book"/>
                <w:u w:val="single"/>
                <w:lang w:val="es-MX"/>
              </w:rPr>
            </w:pPr>
            <w:r w:rsidRPr="00EC095A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5F8799C3" wp14:editId="74E9E731">
                  <wp:extent cx="1931670" cy="1737360"/>
                  <wp:effectExtent l="0" t="0" r="0" b="0"/>
                  <wp:docPr id="516927762" name="Picture 1" descr="Un mapa que muestra la ruta que tomó Juan de Oñate desde la Ciudad de México a Santa Fe, Nuevo Méx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927762" name="Picture 1" descr="A map showing the route that Juan de Onate took from Mexico City to Sante Fe, New Mexico"/>
                          <pic:cNvPicPr/>
                        </pic:nvPicPr>
                        <pic:blipFill rotWithShape="1">
                          <a:blip r:embed="rId12"/>
                          <a:srcRect r="1718" b="1334"/>
                          <a:stretch/>
                        </pic:blipFill>
                        <pic:spPr bwMode="auto">
                          <a:xfrm>
                            <a:off x="0" y="0"/>
                            <a:ext cx="1944526" cy="1748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87DCF">
              <w:rPr>
                <w:rFonts w:ascii="Gotham Book" w:hAnsi="Gotham Book"/>
                <w:u w:val="single"/>
                <w:lang w:val="es-MX"/>
              </w:rPr>
              <w:t xml:space="preserve"> </w:t>
            </w:r>
          </w:p>
        </w:tc>
      </w:tr>
    </w:tbl>
    <w:p w14:paraId="27ACA241" w14:textId="77777777" w:rsidR="00DB6FFD" w:rsidRPr="00F87DCF" w:rsidRDefault="00DB6FFD" w:rsidP="00DB6FF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  <w:lang w:val="es-MX"/>
        </w:rPr>
      </w:pPr>
    </w:p>
    <w:p w14:paraId="24D964CB" w14:textId="77777777" w:rsidR="00DB6FFD" w:rsidRPr="00F87DCF" w:rsidRDefault="00DB6FFD" w:rsidP="00DB6FF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6FFD" w:rsidRPr="00F87DCF" w14:paraId="6A615D6D" w14:textId="77777777" w:rsidTr="00097F7D">
        <w:tc>
          <w:tcPr>
            <w:tcW w:w="9350" w:type="dxa"/>
            <w:shd w:val="clear" w:color="auto" w:fill="D9D9D9" w:themeFill="background1" w:themeFillShade="D9"/>
          </w:tcPr>
          <w:p w14:paraId="42FC76AB" w14:textId="77777777" w:rsidR="00DB6FFD" w:rsidRPr="00167705" w:rsidRDefault="00DB6FFD" w:rsidP="00097F7D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  <w:lang w:val="es-419"/>
              </w:rPr>
            </w:pPr>
            <w:r w:rsidRPr="00F87DCF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  <w:lang w:val="es-MX"/>
              </w:rPr>
              <w:t xml:space="preserve">René-Robert Cavalier, Sieur de </w:t>
            </w:r>
            <w:r w:rsidRPr="00F87DCF">
              <w:rPr>
                <w:rFonts w:ascii="Gotham Book" w:hAnsi="Gotham Book"/>
                <w:b/>
                <w:bCs/>
                <w:sz w:val="32"/>
                <w:szCs w:val="32"/>
                <w:lang w:val="es-MX"/>
              </w:rPr>
              <w:t>La Salle</w:t>
            </w:r>
          </w:p>
        </w:tc>
      </w:tr>
    </w:tbl>
    <w:p w14:paraId="344A2099" w14:textId="77777777" w:rsidR="00DB6FFD" w:rsidRPr="00167705" w:rsidRDefault="00DB6FFD" w:rsidP="00DB6FFD">
      <w:pPr>
        <w:rPr>
          <w:rFonts w:ascii="Gotham Book" w:hAnsi="Gotham Book"/>
          <w:sz w:val="4"/>
          <w:szCs w:val="4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6FFD" w:rsidRPr="00EC095A" w14:paraId="2BA2865F" w14:textId="77777777" w:rsidTr="00097F7D">
        <w:trPr>
          <w:trHeight w:val="1889"/>
        </w:trPr>
        <w:tc>
          <w:tcPr>
            <w:tcW w:w="4675" w:type="dxa"/>
          </w:tcPr>
          <w:p w14:paraId="1AD16D0B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6F510234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>Importancia:</w:t>
            </w:r>
          </w:p>
          <w:p w14:paraId="11CE8279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3A701FEB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7A854A8B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66899DF8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  <w:p w14:paraId="487E2D74" w14:textId="77777777" w:rsidR="00DB6FFD" w:rsidRPr="00EC095A" w:rsidRDefault="00DB6FFD" w:rsidP="00097F7D">
            <w:pPr>
              <w:rPr>
                <w:rFonts w:ascii="Gotham Book" w:hAnsi="Gotham Book"/>
              </w:rPr>
            </w:pPr>
          </w:p>
        </w:tc>
      </w:tr>
      <w:tr w:rsidR="00DB6FFD" w:rsidRPr="00EC095A" w14:paraId="425CDFA9" w14:textId="77777777" w:rsidTr="00097F7D">
        <w:trPr>
          <w:trHeight w:val="3095"/>
        </w:trPr>
        <w:tc>
          <w:tcPr>
            <w:tcW w:w="4675" w:type="dxa"/>
          </w:tcPr>
          <w:p w14:paraId="3C699273" w14:textId="77777777" w:rsidR="00DB6FFD" w:rsidRPr="00F87DCF" w:rsidRDefault="00DB6FFD" w:rsidP="00097F7D">
            <w:pPr>
              <w:rPr>
                <w:rFonts w:ascii="Gotham Book" w:hAnsi="Gotham Book"/>
                <w:u w:val="single"/>
                <w:lang w:val="es-MX"/>
              </w:rPr>
            </w:pPr>
            <w:r w:rsidRPr="00F87DCF">
              <w:rPr>
                <w:rFonts w:ascii="Gotham Book" w:hAnsi="Gotham Book"/>
                <w:u w:val="single"/>
                <w:lang w:val="es-MX"/>
              </w:rPr>
              <w:lastRenderedPageBreak/>
              <w:t>Pregunta esencial: su respuesta:</w:t>
            </w:r>
          </w:p>
          <w:p w14:paraId="3ADAB6B1" w14:textId="77777777" w:rsidR="00DB6FFD" w:rsidRPr="00F87DCF" w:rsidRDefault="00DB6FFD" w:rsidP="00097F7D">
            <w:pPr>
              <w:rPr>
                <w:rFonts w:ascii="Gotham Book" w:hAnsi="Gotham Book"/>
                <w:u w:val="single"/>
                <w:lang w:val="es-MX"/>
              </w:rPr>
            </w:pPr>
          </w:p>
          <w:p w14:paraId="1509AC14" w14:textId="631FB313" w:rsidR="00DB6FFD" w:rsidRPr="00F87DCF" w:rsidRDefault="00DB6FFD" w:rsidP="00DB6FFD">
            <w:pPr>
              <w:spacing w:line="480" w:lineRule="auto"/>
              <w:rPr>
                <w:rFonts w:ascii="Gotham Book" w:hAnsi="Gotham Book"/>
                <w:lang w:val="es-MX"/>
              </w:rPr>
            </w:pPr>
            <w:r w:rsidRPr="00F87DCF">
              <w:rPr>
                <w:rFonts w:ascii="Gotham Book" w:hAnsi="Gotham Book"/>
                <w:lang w:val="es-MX"/>
              </w:rPr>
              <w:t xml:space="preserve">Creo que España se centrará en </w:t>
            </w:r>
            <w:r w:rsidRPr="00F87DCF">
              <w:rPr>
                <w:rFonts w:ascii="Gotham Book" w:hAnsi="Gotham Book"/>
                <w:b/>
                <w:bCs/>
                <w:i/>
                <w:iCs/>
                <w:u w:val="single"/>
                <w:lang w:val="es-MX"/>
              </w:rPr>
              <w:t>Dios</w:t>
            </w:r>
            <w:r w:rsidRPr="00F87DCF">
              <w:rPr>
                <w:rFonts w:ascii="Gotham Book" w:hAnsi="Gotham Book"/>
                <w:b/>
                <w:bCs/>
                <w:i/>
                <w:iCs/>
                <w:lang w:val="es-MX"/>
              </w:rPr>
              <w:t xml:space="preserve"> / </w:t>
            </w:r>
            <w:r w:rsidRPr="00F87DCF">
              <w:rPr>
                <w:rFonts w:ascii="Gotham Book" w:hAnsi="Gotham Book"/>
                <w:b/>
                <w:bCs/>
                <w:i/>
                <w:iCs/>
                <w:u w:val="single"/>
                <w:lang w:val="es-MX"/>
              </w:rPr>
              <w:t>Oro</w:t>
            </w:r>
            <w:r w:rsidRPr="00F87DCF">
              <w:rPr>
                <w:rFonts w:ascii="Gotham Book" w:hAnsi="Gotham Book"/>
                <w:b/>
                <w:bCs/>
                <w:i/>
                <w:iCs/>
                <w:lang w:val="es-MX"/>
              </w:rPr>
              <w:t xml:space="preserve"> / </w:t>
            </w:r>
            <w:r w:rsidRPr="00F87DCF">
              <w:rPr>
                <w:rFonts w:ascii="Gotham Book" w:hAnsi="Gotham Book"/>
                <w:b/>
                <w:bCs/>
                <w:i/>
                <w:iCs/>
                <w:u w:val="single"/>
                <w:lang w:val="es-MX"/>
              </w:rPr>
              <w:t xml:space="preserve">Gloria </w:t>
            </w:r>
            <w:r w:rsidRPr="00F87DCF">
              <w:rPr>
                <w:rFonts w:ascii="Gotham Book" w:hAnsi="Gotham Book"/>
                <w:lang w:val="es-MX"/>
              </w:rPr>
              <w:t>en Texas a continuación porque ________________ ________________________________________________ ________________________________________________</w:t>
            </w:r>
          </w:p>
        </w:tc>
        <w:tc>
          <w:tcPr>
            <w:tcW w:w="4675" w:type="dxa"/>
          </w:tcPr>
          <w:p w14:paraId="2F1B2C45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u w:val="single"/>
              </w:rPr>
              <w:t xml:space="preserve">Mapa de Fort Saint Louis </w:t>
            </w:r>
          </w:p>
          <w:p w14:paraId="407E24F7" w14:textId="77777777" w:rsidR="00DB6FFD" w:rsidRPr="00EC095A" w:rsidRDefault="00DB6FFD" w:rsidP="00097F7D">
            <w:pPr>
              <w:rPr>
                <w:rFonts w:ascii="Gotham Book" w:hAnsi="Gotham Book"/>
                <w:u w:val="single"/>
              </w:rPr>
            </w:pPr>
            <w:r w:rsidRPr="00EC095A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7DF49F74" wp14:editId="0A1A5ADE">
                  <wp:extent cx="1943735" cy="1651671"/>
                  <wp:effectExtent l="0" t="0" r="0" b="5715"/>
                  <wp:docPr id="2061687628" name="Picture 1" descr="Un mapa que muestra la ubicación del fuerte de La Salle, Saint Louis, su expedición en Texas y dónde fue asesinad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687628" name="Picture 1" descr="A map showing the location of La Salle's fort Saint Louis, his expedition in Texas, and where he was killed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583" cy="1659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FD3E9E" w14:textId="77777777" w:rsidR="00DB6FFD" w:rsidRPr="00EC095A" w:rsidRDefault="00DB6FFD" w:rsidP="00DB6FF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315826A4" w14:textId="77777777" w:rsidR="00DB6FFD" w:rsidRPr="00EC095A" w:rsidRDefault="00DB6FFD" w:rsidP="00DB6FF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1DCF2325" w14:textId="61FFB181" w:rsidR="00DB6FFD" w:rsidRPr="00EC095A" w:rsidRDefault="00DB6FFD" w:rsidP="00DB6FFD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bookmarkEnd w:id="1"/>
    <w:sectPr w:rsidR="00DB6FFD" w:rsidRPr="00EC095A" w:rsidSect="00DB6FF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30AA" w14:textId="77777777" w:rsidR="001347B7" w:rsidRDefault="001347B7">
      <w:pPr>
        <w:spacing w:after="0" w:line="240" w:lineRule="auto"/>
      </w:pPr>
      <w:r>
        <w:separator/>
      </w:r>
    </w:p>
  </w:endnote>
  <w:endnote w:type="continuationSeparator" w:id="0">
    <w:p w14:paraId="768EEE2A" w14:textId="77777777" w:rsidR="001347B7" w:rsidRDefault="0013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A2B3" w14:textId="77777777" w:rsidR="00CC2ABB" w:rsidRDefault="00CC2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00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7640E" w14:textId="172831EC" w:rsidR="00EB2719" w:rsidRDefault="00CC2ABB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47997897" wp14:editId="174F43B9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B2719">
          <w:fldChar w:fldCharType="begin"/>
        </w:r>
        <w:r w:rsidR="00EB2719">
          <w:instrText xml:space="preserve"> PAGE   \* MERGEFORMAT </w:instrText>
        </w:r>
        <w:r w:rsidR="00EB2719">
          <w:fldChar w:fldCharType="separate"/>
        </w:r>
        <w:r w:rsidR="00EB2719">
          <w:rPr>
            <w:noProof/>
          </w:rPr>
          <w:t>2</w:t>
        </w:r>
        <w:r w:rsidR="00EB2719">
          <w:rPr>
            <w:noProof/>
          </w:rPr>
          <w:fldChar w:fldCharType="end"/>
        </w:r>
        <w:r>
          <w:rPr>
            <w:noProof/>
          </w:rPr>
          <w:t xml:space="preserve">   </w:t>
        </w:r>
      </w:p>
    </w:sdtContent>
  </w:sdt>
  <w:p w14:paraId="56A67621" w14:textId="11500FC5" w:rsidR="00EB2719" w:rsidRDefault="00EB27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4A9E" w14:textId="77777777" w:rsidR="00CC2ABB" w:rsidRDefault="00CC2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6B0F" w14:textId="77777777" w:rsidR="001347B7" w:rsidRDefault="001347B7">
      <w:pPr>
        <w:spacing w:after="0" w:line="240" w:lineRule="auto"/>
      </w:pPr>
      <w:r>
        <w:separator/>
      </w:r>
    </w:p>
  </w:footnote>
  <w:footnote w:type="continuationSeparator" w:id="0">
    <w:p w14:paraId="162E1908" w14:textId="77777777" w:rsidR="001347B7" w:rsidRDefault="00134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EB0E" w14:textId="77777777" w:rsidR="00CC2ABB" w:rsidRDefault="00CC2A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3687" w14:textId="7F7AA895" w:rsidR="00EC095A" w:rsidRDefault="00EC095A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315C2DC8" wp14:editId="0E032E6F">
          <wp:simplePos x="0" y="0"/>
          <wp:positionH relativeFrom="column">
            <wp:posOffset>0</wp:posOffset>
          </wp:positionH>
          <wp:positionV relativeFrom="paragraph">
            <wp:posOffset>-250402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B36A07" w14:textId="77777777" w:rsidR="00EC095A" w:rsidRDefault="00EC09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42" w14:textId="77777777" w:rsidR="00CC2ABB" w:rsidRDefault="00CC2A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E8E"/>
    <w:multiLevelType w:val="hybridMultilevel"/>
    <w:tmpl w:val="D3006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57BEE"/>
    <w:multiLevelType w:val="hybridMultilevel"/>
    <w:tmpl w:val="E964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4552"/>
    <w:multiLevelType w:val="hybridMultilevel"/>
    <w:tmpl w:val="B1A80CA4"/>
    <w:lvl w:ilvl="0" w:tplc="4184C218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571527"/>
    <w:multiLevelType w:val="hybridMultilevel"/>
    <w:tmpl w:val="824C2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1139C"/>
    <w:multiLevelType w:val="hybridMultilevel"/>
    <w:tmpl w:val="0E72B1E8"/>
    <w:lvl w:ilvl="0" w:tplc="E4A663B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2236A3"/>
    <w:multiLevelType w:val="hybridMultilevel"/>
    <w:tmpl w:val="C910DF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74574"/>
    <w:multiLevelType w:val="hybridMultilevel"/>
    <w:tmpl w:val="6722E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02945"/>
    <w:multiLevelType w:val="hybridMultilevel"/>
    <w:tmpl w:val="C7B86026"/>
    <w:lvl w:ilvl="0" w:tplc="6512D8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7534767">
    <w:abstractNumId w:val="1"/>
  </w:num>
  <w:num w:numId="2" w16cid:durableId="309024801">
    <w:abstractNumId w:val="6"/>
  </w:num>
  <w:num w:numId="3" w16cid:durableId="196742736">
    <w:abstractNumId w:val="3"/>
  </w:num>
  <w:num w:numId="4" w16cid:durableId="977105442">
    <w:abstractNumId w:val="5"/>
  </w:num>
  <w:num w:numId="5" w16cid:durableId="843208792">
    <w:abstractNumId w:val="0"/>
  </w:num>
  <w:num w:numId="6" w16cid:durableId="1366905605">
    <w:abstractNumId w:val="7"/>
  </w:num>
  <w:num w:numId="7" w16cid:durableId="622461444">
    <w:abstractNumId w:val="4"/>
  </w:num>
  <w:num w:numId="8" w16cid:durableId="1492600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65"/>
    <w:rsid w:val="000269CB"/>
    <w:rsid w:val="00053653"/>
    <w:rsid w:val="001347B7"/>
    <w:rsid w:val="00167705"/>
    <w:rsid w:val="001B4B2F"/>
    <w:rsid w:val="002873B1"/>
    <w:rsid w:val="002D7BD7"/>
    <w:rsid w:val="00317352"/>
    <w:rsid w:val="00317E82"/>
    <w:rsid w:val="00374165"/>
    <w:rsid w:val="0065438C"/>
    <w:rsid w:val="00696493"/>
    <w:rsid w:val="007B3F99"/>
    <w:rsid w:val="00963012"/>
    <w:rsid w:val="009E1906"/>
    <w:rsid w:val="009F7AC1"/>
    <w:rsid w:val="00B312E6"/>
    <w:rsid w:val="00B46E89"/>
    <w:rsid w:val="00BD507D"/>
    <w:rsid w:val="00CC2ABB"/>
    <w:rsid w:val="00DA61DF"/>
    <w:rsid w:val="00DB6FFD"/>
    <w:rsid w:val="00EB2719"/>
    <w:rsid w:val="00EC095A"/>
    <w:rsid w:val="00F8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4EE5BF"/>
  <w15:chartTrackingRefBased/>
  <w15:docId w15:val="{490ED03B-6867-45F1-BAF1-44BED8A6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FD"/>
  </w:style>
  <w:style w:type="paragraph" w:styleId="Heading1">
    <w:name w:val="heading 1"/>
    <w:basedOn w:val="Normal"/>
    <w:next w:val="Normal"/>
    <w:link w:val="Heading1Char"/>
    <w:uiPriority w:val="9"/>
    <w:qFormat/>
    <w:rsid w:val="00374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16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B6FFD"/>
    <w:rPr>
      <w:b/>
      <w:bCs/>
    </w:rPr>
  </w:style>
  <w:style w:type="table" w:styleId="TableGrid">
    <w:name w:val="Table Grid"/>
    <w:basedOn w:val="TableNormal"/>
    <w:uiPriority w:val="39"/>
    <w:rsid w:val="00DB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B6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FFD"/>
  </w:style>
  <w:style w:type="paragraph" w:styleId="Header">
    <w:name w:val="header"/>
    <w:basedOn w:val="Normal"/>
    <w:link w:val="HeaderChar"/>
    <w:uiPriority w:val="99"/>
    <w:unhideWhenUsed/>
    <w:rsid w:val="00EC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5A"/>
  </w:style>
  <w:style w:type="character" w:styleId="PlaceholderText">
    <w:name w:val="Placeholder Text"/>
    <w:basedOn w:val="DefaultParagraphFont"/>
    <w:uiPriority w:val="99"/>
    <w:semiHidden/>
    <w:rsid w:val="00F87D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26C13-BA93-4977-89D0-F977399374F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3CD424F6-EB5D-471D-9071-5886B678AA1E}"/>
</file>

<file path=customXml/itemProps3.xml><?xml version="1.0" encoding="utf-8"?>
<ds:datastoreItem xmlns:ds="http://schemas.openxmlformats.org/officeDocument/2006/customXml" ds:itemID="{6AE6E020-4B8F-4824-8DFC-B777C5B58B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2024-08-28T18:41:00Z</dcterms:created>
  <dcterms:modified xsi:type="dcterms:W3CDTF">2025-11-10T23:21:00Z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