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EAB2" w14:textId="065BB914" w:rsidR="00963FA5" w:rsidRPr="0050527B" w:rsidRDefault="00963FA5" w:rsidP="00125F59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50527B">
        <w:rPr>
          <w:rStyle w:val="Strong"/>
          <w:rFonts w:ascii="Gotham Book" w:hAnsi="Gotham Book"/>
          <w:color w:val="000000" w:themeColor="text1"/>
          <w:sz w:val="48"/>
          <w:szCs w:val="48"/>
        </w:rPr>
        <w:t>Vocabulary</w:t>
      </w:r>
      <w:r w:rsidR="00476AC1" w:rsidRPr="0050527B">
        <w:rPr>
          <w:rStyle w:val="Strong"/>
          <w:rFonts w:ascii="Gotham Book" w:hAnsi="Gotham Book"/>
          <w:sz w:val="48"/>
          <w:szCs w:val="48"/>
        </w:rPr>
        <w:t xml:space="preserve">   </w:t>
      </w:r>
      <w:r w:rsidR="00476AC1" w:rsidRPr="0050527B">
        <w:rPr>
          <w:rStyle w:val="Strong"/>
          <w:rFonts w:ascii="Gotham Book" w:hAnsi="Gotham Book"/>
          <w:color w:val="747474" w:themeColor="background2" w:themeShade="80"/>
          <w:sz w:val="48"/>
          <w:szCs w:val="48"/>
        </w:rPr>
        <w:t>Foundations</w:t>
      </w:r>
    </w:p>
    <w:p w14:paraId="3CAF8A60" w14:textId="77777777" w:rsidR="00963FA5" w:rsidRPr="0050527B" w:rsidRDefault="00963FA5" w:rsidP="0050527B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50527B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p w14:paraId="0522ED87" w14:textId="77777777" w:rsidR="00C324B5" w:rsidRPr="0050527B" w:rsidRDefault="00C324B5" w:rsidP="00C324B5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054"/>
        <w:gridCol w:w="4432"/>
        <w:gridCol w:w="902"/>
        <w:gridCol w:w="1459"/>
        <w:gridCol w:w="1103"/>
        <w:gridCol w:w="701"/>
      </w:tblGrid>
      <w:tr w:rsidR="00C324B5" w:rsidRPr="0050527B" w14:paraId="4EB71EA3" w14:textId="77777777" w:rsidTr="00C324B5">
        <w:trPr>
          <w:trHeight w:val="481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DB52EB" w14:textId="77777777" w:rsidR="00C324B5" w:rsidRPr="0050527B" w:rsidRDefault="00C324B5" w:rsidP="006E157C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Name:</w:t>
            </w:r>
          </w:p>
        </w:tc>
        <w:tc>
          <w:tcPr>
            <w:tcW w:w="44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08EE9E" w14:textId="77777777" w:rsidR="00C324B5" w:rsidRPr="0050527B" w:rsidRDefault="00C324B5" w:rsidP="006E157C">
            <w:pPr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B6F6CC" w14:textId="77777777" w:rsidR="00C324B5" w:rsidRPr="0050527B" w:rsidRDefault="00C324B5" w:rsidP="006E157C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Date: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6A9F3" w14:textId="77777777" w:rsidR="00C324B5" w:rsidRPr="0050527B" w:rsidRDefault="00C324B5" w:rsidP="006E157C">
            <w:pPr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52D82C" w14:textId="77777777" w:rsidR="00C324B5" w:rsidRPr="0050527B" w:rsidRDefault="00C324B5" w:rsidP="006E157C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023BE46F" w14:textId="77777777" w:rsidR="00C324B5" w:rsidRPr="0050527B" w:rsidRDefault="00C324B5" w:rsidP="006E157C">
            <w:pPr>
              <w:rPr>
                <w:rFonts w:ascii="Gotham Book" w:hAnsi="Gotham Book"/>
              </w:rPr>
            </w:pPr>
          </w:p>
        </w:tc>
      </w:tr>
    </w:tbl>
    <w:p w14:paraId="65397A0F" w14:textId="77777777" w:rsidR="0065438C" w:rsidRDefault="0065438C">
      <w:pPr>
        <w:rPr>
          <w:rFonts w:ascii="Gotham Book" w:hAnsi="Gotham Book"/>
          <w:sz w:val="8"/>
          <w:szCs w:val="8"/>
        </w:rPr>
      </w:pPr>
    </w:p>
    <w:p w14:paraId="7EF5A4A7" w14:textId="77777777" w:rsidR="00F82D26" w:rsidRDefault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2250E73B" w14:textId="77777777" w:rsidTr="00F82D26">
        <w:tc>
          <w:tcPr>
            <w:tcW w:w="9350" w:type="dxa"/>
            <w:shd w:val="clear" w:color="auto" w:fill="D9D9D9" w:themeFill="background1" w:themeFillShade="D9"/>
          </w:tcPr>
          <w:p w14:paraId="40554550" w14:textId="76D57140" w:rsidR="00F82D26" w:rsidRDefault="00F82D26" w:rsidP="00F82D26">
            <w:pPr>
              <w:tabs>
                <w:tab w:val="center" w:pos="4567"/>
                <w:tab w:val="right" w:pos="9134"/>
              </w:tabs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</w:r>
            <w:r w:rsidRPr="0050527B"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>Significant</w:t>
            </w: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</w:r>
          </w:p>
        </w:tc>
      </w:tr>
    </w:tbl>
    <w:p w14:paraId="03C57850" w14:textId="77777777" w:rsidR="00F82D26" w:rsidRPr="00F82D26" w:rsidRDefault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14008DE2" w14:textId="77777777" w:rsidTr="00F82D26">
        <w:tc>
          <w:tcPr>
            <w:tcW w:w="4675" w:type="dxa"/>
          </w:tcPr>
          <w:p w14:paraId="4F6B7280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Definition</w:t>
            </w:r>
          </w:p>
          <w:p w14:paraId="68148645" w14:textId="77777777" w:rsidR="00F82D26" w:rsidRPr="0050527B" w:rsidRDefault="00F82D26" w:rsidP="00F82D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Something not worthy of attention</w:t>
            </w:r>
          </w:p>
          <w:p w14:paraId="766FE2E0" w14:textId="77777777" w:rsidR="00F82D26" w:rsidRPr="0050527B" w:rsidRDefault="00F82D26" w:rsidP="00F82D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Something important</w:t>
            </w:r>
          </w:p>
          <w:p w14:paraId="15C66992" w14:textId="77777777" w:rsidR="00F82D26" w:rsidRDefault="00F82D26" w:rsidP="00F82D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Something that causes a good change</w:t>
            </w:r>
          </w:p>
          <w:p w14:paraId="30FDC96D" w14:textId="384DA52C" w:rsidR="00F82D26" w:rsidRPr="00F82D26" w:rsidRDefault="00F82D26" w:rsidP="00F82D26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F82D26">
              <w:rPr>
                <w:rFonts w:ascii="Gotham Book" w:hAnsi="Gotham Book"/>
              </w:rPr>
              <w:t>The geography of Texas plays an important role for American Indians</w:t>
            </w:r>
          </w:p>
        </w:tc>
        <w:tc>
          <w:tcPr>
            <w:tcW w:w="4675" w:type="dxa"/>
          </w:tcPr>
          <w:p w14:paraId="13252B73" w14:textId="548950BF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</w:t>
            </w:r>
          </w:p>
        </w:tc>
      </w:tr>
    </w:tbl>
    <w:p w14:paraId="159D7CC6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044BEC47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55C86808" w14:textId="3708BAE4" w:rsidR="00F82D26" w:rsidRDefault="00F82D26" w:rsidP="00D75EF7">
            <w:pPr>
              <w:tabs>
                <w:tab w:val="center" w:pos="4567"/>
                <w:tab w:val="right" w:pos="9134"/>
              </w:tabs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  <w:t>Indigenous</w:t>
            </w: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</w:r>
          </w:p>
        </w:tc>
      </w:tr>
    </w:tbl>
    <w:p w14:paraId="6FB40C73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1D6CD468" w14:textId="77777777" w:rsidTr="00D75EF7">
        <w:tc>
          <w:tcPr>
            <w:tcW w:w="4675" w:type="dxa"/>
          </w:tcPr>
          <w:p w14:paraId="6AE90341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Definition</w:t>
            </w:r>
          </w:p>
          <w:p w14:paraId="082EC815" w14:textId="77777777" w:rsidR="00F82D26" w:rsidRPr="0050527B" w:rsidRDefault="00F82D26" w:rsidP="00F82D2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People and things that move into an area that is already settled</w:t>
            </w:r>
          </w:p>
          <w:p w14:paraId="05BE7DA9" w14:textId="77777777" w:rsidR="00F82D26" w:rsidRPr="0050527B" w:rsidRDefault="00F82D26" w:rsidP="00F82D2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Migrating to find better land and resources</w:t>
            </w:r>
          </w:p>
          <w:p w14:paraId="77E7806D" w14:textId="77777777" w:rsidR="00F82D26" w:rsidRPr="0050527B" w:rsidRDefault="00F82D26" w:rsidP="00F82D26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People and things that are original to a specific location</w:t>
            </w:r>
          </w:p>
          <w:p w14:paraId="6A11169A" w14:textId="0736D31B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Bluebonnets occur naturally in Texas</w:t>
            </w:r>
          </w:p>
        </w:tc>
        <w:tc>
          <w:tcPr>
            <w:tcW w:w="4675" w:type="dxa"/>
          </w:tcPr>
          <w:p w14:paraId="2C9CFB99" w14:textId="7EC9BFA2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</w:t>
            </w:r>
          </w:p>
        </w:tc>
      </w:tr>
    </w:tbl>
    <w:p w14:paraId="266B12F5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77AB1306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74C2FE84" w14:textId="34CBDEA4" w:rsidR="00F82D26" w:rsidRDefault="00F82D26" w:rsidP="00D75EF7">
            <w:pPr>
              <w:tabs>
                <w:tab w:val="center" w:pos="4567"/>
                <w:tab w:val="right" w:pos="9134"/>
              </w:tabs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  <w:t>Region</w:t>
            </w: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</w:r>
          </w:p>
        </w:tc>
      </w:tr>
    </w:tbl>
    <w:p w14:paraId="7905BDCB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422A9EDF" w14:textId="77777777" w:rsidTr="00D75EF7">
        <w:tc>
          <w:tcPr>
            <w:tcW w:w="4675" w:type="dxa"/>
          </w:tcPr>
          <w:p w14:paraId="7A5672F7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Definition</w:t>
            </w:r>
          </w:p>
          <w:p w14:paraId="618568B0" w14:textId="77777777" w:rsidR="00F82D26" w:rsidRPr="0050527B" w:rsidRDefault="00F82D26" w:rsidP="00F82D2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A large area of land with similar geographic and climate features</w:t>
            </w:r>
          </w:p>
          <w:p w14:paraId="560E049F" w14:textId="77777777" w:rsidR="00F82D26" w:rsidRPr="0050527B" w:rsidRDefault="00F82D26" w:rsidP="00F82D2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The Mountains and Basins has a hot arid climate</w:t>
            </w:r>
          </w:p>
          <w:p w14:paraId="72D43C0C" w14:textId="77777777" w:rsidR="00F82D26" w:rsidRPr="0050527B" w:rsidRDefault="00F82D26" w:rsidP="00F82D26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Texas is a large state with diverse climate and geography</w:t>
            </w:r>
          </w:p>
          <w:p w14:paraId="4A4845A7" w14:textId="531094F7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Many states are made up of different regions</w:t>
            </w:r>
          </w:p>
        </w:tc>
        <w:tc>
          <w:tcPr>
            <w:tcW w:w="4675" w:type="dxa"/>
          </w:tcPr>
          <w:p w14:paraId="51A5012B" w14:textId="44BDAB0E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</w:t>
            </w:r>
          </w:p>
        </w:tc>
      </w:tr>
    </w:tbl>
    <w:p w14:paraId="781D9917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p w14:paraId="197C790B" w14:textId="77777777" w:rsidR="00F82D26" w:rsidRDefault="00F82D26">
      <w:pPr>
        <w:rPr>
          <w:rFonts w:ascii="Gotham Book" w:hAnsi="Gotham Book"/>
          <w:sz w:val="8"/>
          <w:szCs w:val="8"/>
        </w:rPr>
      </w:pPr>
    </w:p>
    <w:p w14:paraId="07975B40" w14:textId="77777777" w:rsidR="00F82D26" w:rsidRDefault="00F82D26">
      <w:pPr>
        <w:rPr>
          <w:rFonts w:ascii="Gotham Book" w:hAnsi="Gotham Book"/>
          <w:sz w:val="8"/>
          <w:szCs w:val="8"/>
        </w:rPr>
      </w:pPr>
    </w:p>
    <w:p w14:paraId="5EA1CF44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1347DEBF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00994710" w14:textId="07F4A3B1" w:rsidR="00F82D26" w:rsidRDefault="00F82D26" w:rsidP="00D75EF7">
            <w:pPr>
              <w:tabs>
                <w:tab w:val="center" w:pos="4567"/>
                <w:tab w:val="right" w:pos="9134"/>
              </w:tabs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lastRenderedPageBreak/>
              <w:tab/>
              <w:t>Climate</w:t>
            </w: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</w:r>
          </w:p>
        </w:tc>
      </w:tr>
    </w:tbl>
    <w:p w14:paraId="47390620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7E2841B1" w14:textId="77777777" w:rsidTr="00D75EF7">
        <w:tc>
          <w:tcPr>
            <w:tcW w:w="4675" w:type="dxa"/>
          </w:tcPr>
          <w:p w14:paraId="63E5185D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Definition</w:t>
            </w:r>
          </w:p>
          <w:p w14:paraId="66E4915B" w14:textId="77777777" w:rsidR="00F82D26" w:rsidRPr="0050527B" w:rsidRDefault="00F82D26" w:rsidP="00F82D2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Winters in the Texas panhandle can be extremely cold</w:t>
            </w:r>
          </w:p>
          <w:p w14:paraId="69A94DA3" w14:textId="77777777" w:rsidR="00F82D26" w:rsidRPr="0050527B" w:rsidRDefault="00F82D26" w:rsidP="00F82D2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Rain, snow, sleet, and hail are all forms of precipitation</w:t>
            </w:r>
          </w:p>
          <w:p w14:paraId="1F14508A" w14:textId="77777777" w:rsidR="00F82D26" w:rsidRPr="0050527B" w:rsidRDefault="00F82D26" w:rsidP="00F82D2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The typical weather in a specific location</w:t>
            </w:r>
          </w:p>
          <w:p w14:paraId="0D6B0712" w14:textId="69628E4E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The Texas coast experiences high humidity and mild winters</w:t>
            </w:r>
          </w:p>
        </w:tc>
        <w:tc>
          <w:tcPr>
            <w:tcW w:w="4675" w:type="dxa"/>
          </w:tcPr>
          <w:p w14:paraId="5DFAEB78" w14:textId="0CBC587C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</w:t>
            </w:r>
          </w:p>
        </w:tc>
      </w:tr>
    </w:tbl>
    <w:p w14:paraId="159E1382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1AD57DC4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6C5F3086" w14:textId="7A5841BB" w:rsidR="00F82D26" w:rsidRDefault="00F82D26" w:rsidP="00D75EF7">
            <w:pPr>
              <w:tabs>
                <w:tab w:val="center" w:pos="4567"/>
                <w:tab w:val="right" w:pos="9134"/>
              </w:tabs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  <w:t>Physical Geographic Feature</w:t>
            </w: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ab/>
            </w:r>
          </w:p>
        </w:tc>
      </w:tr>
    </w:tbl>
    <w:p w14:paraId="0B469010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7C8ABFC3" w14:textId="77777777" w:rsidTr="00D75EF7">
        <w:tc>
          <w:tcPr>
            <w:tcW w:w="4675" w:type="dxa"/>
          </w:tcPr>
          <w:p w14:paraId="6A65DE16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Definition</w:t>
            </w:r>
          </w:p>
          <w:p w14:paraId="6105E023" w14:textId="77777777" w:rsidR="00F82D26" w:rsidRPr="0050527B" w:rsidRDefault="00F82D26" w:rsidP="00F82D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The study of the earth and its features</w:t>
            </w:r>
          </w:p>
          <w:p w14:paraId="39747901" w14:textId="77777777" w:rsidR="00F82D26" w:rsidRPr="0050527B" w:rsidRDefault="00F82D26" w:rsidP="00F82D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Natural characteristics of the earth’s surface</w:t>
            </w:r>
          </w:p>
          <w:p w14:paraId="4452F07B" w14:textId="77777777" w:rsidR="00F82D26" w:rsidRPr="0050527B" w:rsidRDefault="00F82D26" w:rsidP="00F82D26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Mountains and forests are common physical geographic features</w:t>
            </w:r>
          </w:p>
          <w:p w14:paraId="3B5B53A5" w14:textId="3CE085B6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Texas is full of diverse geographic features</w:t>
            </w:r>
          </w:p>
        </w:tc>
        <w:tc>
          <w:tcPr>
            <w:tcW w:w="4675" w:type="dxa"/>
          </w:tcPr>
          <w:p w14:paraId="39A4A640" w14:textId="3570E8D8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</w:t>
            </w:r>
          </w:p>
        </w:tc>
      </w:tr>
    </w:tbl>
    <w:p w14:paraId="79FC7E4E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4ED4C56F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6686721E" w14:textId="711F1DCA" w:rsidR="00F82D26" w:rsidRDefault="00F82D26" w:rsidP="00F82D26">
            <w:pPr>
              <w:tabs>
                <w:tab w:val="center" w:pos="4567"/>
                <w:tab w:val="right" w:pos="9134"/>
              </w:tabs>
              <w:jc w:val="center"/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>Agriculture</w:t>
            </w:r>
          </w:p>
        </w:tc>
      </w:tr>
    </w:tbl>
    <w:p w14:paraId="53A719AD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7B80C019" w14:textId="77777777" w:rsidTr="00D75EF7">
        <w:tc>
          <w:tcPr>
            <w:tcW w:w="4675" w:type="dxa"/>
          </w:tcPr>
          <w:p w14:paraId="37B2BD90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Definition</w:t>
            </w:r>
          </w:p>
          <w:p w14:paraId="5F1F1594" w14:textId="77777777" w:rsidR="00F82D26" w:rsidRPr="0050527B" w:rsidRDefault="00F82D26" w:rsidP="00F82D2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Farming and cultivating crops</w:t>
            </w:r>
          </w:p>
          <w:p w14:paraId="468BA78E" w14:textId="77777777" w:rsidR="00F82D26" w:rsidRPr="0050527B" w:rsidRDefault="00F82D26" w:rsidP="00F82D2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Some American Indians grew corn, beans, and squash.</w:t>
            </w:r>
          </w:p>
          <w:p w14:paraId="76A7D5CA" w14:textId="77777777" w:rsidR="00F82D26" w:rsidRPr="0050527B" w:rsidRDefault="00F82D26" w:rsidP="00F82D26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Hunting deer and bison</w:t>
            </w:r>
          </w:p>
          <w:p w14:paraId="53F28235" w14:textId="1FC1931B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Collecting wild nuts, berries, and roots</w:t>
            </w:r>
          </w:p>
        </w:tc>
        <w:tc>
          <w:tcPr>
            <w:tcW w:w="4675" w:type="dxa"/>
          </w:tcPr>
          <w:p w14:paraId="197A14E8" w14:textId="75466AF1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</w:t>
            </w:r>
          </w:p>
        </w:tc>
      </w:tr>
    </w:tbl>
    <w:p w14:paraId="5076338F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0E0D857C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61A4E5B7" w14:textId="30179A90" w:rsidR="00F82D26" w:rsidRDefault="00F82D26" w:rsidP="00D75EF7">
            <w:pPr>
              <w:tabs>
                <w:tab w:val="center" w:pos="4567"/>
                <w:tab w:val="right" w:pos="9134"/>
              </w:tabs>
              <w:jc w:val="center"/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>Natural Resources</w:t>
            </w:r>
          </w:p>
        </w:tc>
      </w:tr>
    </w:tbl>
    <w:p w14:paraId="37C69E05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0747A6CA" w14:textId="77777777" w:rsidTr="00D75EF7">
        <w:tc>
          <w:tcPr>
            <w:tcW w:w="4675" w:type="dxa"/>
          </w:tcPr>
          <w:p w14:paraId="5FD35834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Definition</w:t>
            </w:r>
          </w:p>
          <w:p w14:paraId="49EB9D7B" w14:textId="77777777" w:rsidR="00F82D26" w:rsidRPr="0050527B" w:rsidRDefault="00F82D26" w:rsidP="00F82D26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Man-made items used to make a profit</w:t>
            </w:r>
          </w:p>
          <w:p w14:paraId="6F05424F" w14:textId="77777777" w:rsidR="00F82D26" w:rsidRPr="0050527B" w:rsidRDefault="00F82D26" w:rsidP="00F82D26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Water, plants, oil, and cattle</w:t>
            </w:r>
          </w:p>
          <w:p w14:paraId="37CDCD9B" w14:textId="77777777" w:rsidR="00F82D26" w:rsidRPr="0050527B" w:rsidRDefault="00F82D26" w:rsidP="00F82D26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Natural items produced by the earth people use</w:t>
            </w:r>
          </w:p>
          <w:p w14:paraId="30022C72" w14:textId="6D55855A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Cars, clothing, and tools</w:t>
            </w:r>
          </w:p>
        </w:tc>
        <w:tc>
          <w:tcPr>
            <w:tcW w:w="4675" w:type="dxa"/>
          </w:tcPr>
          <w:p w14:paraId="5E6FEF99" w14:textId="17F4693C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</w:t>
            </w:r>
          </w:p>
        </w:tc>
      </w:tr>
    </w:tbl>
    <w:p w14:paraId="62D63D91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p w14:paraId="0FFD0D86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p w14:paraId="1574126E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4314D8BA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20F3C68D" w14:textId="1D9D658D" w:rsidR="00F82D26" w:rsidRDefault="00F82D26" w:rsidP="00D75EF7">
            <w:pPr>
              <w:tabs>
                <w:tab w:val="center" w:pos="4567"/>
                <w:tab w:val="right" w:pos="9134"/>
              </w:tabs>
              <w:jc w:val="center"/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lastRenderedPageBreak/>
              <w:t>Culture</w:t>
            </w:r>
          </w:p>
        </w:tc>
      </w:tr>
    </w:tbl>
    <w:p w14:paraId="11CB38AE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7A4B278F" w14:textId="77777777" w:rsidTr="00D75EF7">
        <w:tc>
          <w:tcPr>
            <w:tcW w:w="4675" w:type="dxa"/>
          </w:tcPr>
          <w:p w14:paraId="6CE987CE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Definition</w:t>
            </w:r>
          </w:p>
          <w:p w14:paraId="560BE65E" w14:textId="77777777" w:rsidR="00F82D26" w:rsidRPr="0050527B" w:rsidRDefault="00F82D26" w:rsidP="00F82D26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Things people do in order to survive</w:t>
            </w:r>
          </w:p>
          <w:p w14:paraId="219179CB" w14:textId="77777777" w:rsidR="00F82D26" w:rsidRPr="0050527B" w:rsidRDefault="00F82D26" w:rsidP="00F82D26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Food, shelter, clothing for warmth, tools</w:t>
            </w:r>
          </w:p>
          <w:p w14:paraId="64FA2BD3" w14:textId="77777777" w:rsidR="00F82D26" w:rsidRPr="0050527B" w:rsidRDefault="00F82D26" w:rsidP="00F82D26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People’s lifestyle, interests, and beliefs</w:t>
            </w:r>
          </w:p>
          <w:p w14:paraId="3BDF2923" w14:textId="6C7017A4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Some people listen to music or play sports for entertainment</w:t>
            </w:r>
          </w:p>
        </w:tc>
        <w:tc>
          <w:tcPr>
            <w:tcW w:w="4675" w:type="dxa"/>
          </w:tcPr>
          <w:p w14:paraId="7B39FA7B" w14:textId="14BDD896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</w:t>
            </w:r>
          </w:p>
        </w:tc>
      </w:tr>
    </w:tbl>
    <w:p w14:paraId="6CB54A1A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57B37A55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01E8B6A5" w14:textId="5D6A1A69" w:rsidR="00F82D26" w:rsidRDefault="00F82D26" w:rsidP="00D75EF7">
            <w:pPr>
              <w:tabs>
                <w:tab w:val="center" w:pos="4567"/>
                <w:tab w:val="right" w:pos="9134"/>
              </w:tabs>
              <w:jc w:val="center"/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>Nomadic</w:t>
            </w:r>
          </w:p>
        </w:tc>
      </w:tr>
    </w:tbl>
    <w:p w14:paraId="1B68F709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5636EA1F" w14:textId="77777777" w:rsidTr="00D75EF7">
        <w:tc>
          <w:tcPr>
            <w:tcW w:w="4675" w:type="dxa"/>
          </w:tcPr>
          <w:p w14:paraId="472FB92B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Definition</w:t>
            </w:r>
          </w:p>
          <w:p w14:paraId="0CDF924C" w14:textId="77777777" w:rsidR="00F82D26" w:rsidRPr="0050527B" w:rsidRDefault="00F82D26" w:rsidP="00F82D26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Moving frequently from place to place</w:t>
            </w:r>
          </w:p>
          <w:p w14:paraId="77FC21C2" w14:textId="77777777" w:rsidR="00F82D26" w:rsidRPr="0050527B" w:rsidRDefault="00F82D26" w:rsidP="00F82D26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Staying primarily in one place</w:t>
            </w:r>
          </w:p>
          <w:p w14:paraId="1EA7F981" w14:textId="77777777" w:rsidR="00F82D26" w:rsidRPr="0050527B" w:rsidRDefault="00F82D26" w:rsidP="00F82D26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Hunters following their prey</w:t>
            </w:r>
          </w:p>
          <w:p w14:paraId="24A0B8D6" w14:textId="2D1B7E3D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Growing and cultivating crops on a farm</w:t>
            </w:r>
          </w:p>
        </w:tc>
        <w:tc>
          <w:tcPr>
            <w:tcW w:w="4675" w:type="dxa"/>
          </w:tcPr>
          <w:p w14:paraId="44DFBBDD" w14:textId="6E2927DE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</w:t>
            </w:r>
          </w:p>
        </w:tc>
      </w:tr>
    </w:tbl>
    <w:p w14:paraId="647B0143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2D26" w14:paraId="510DD403" w14:textId="77777777" w:rsidTr="00D75EF7">
        <w:tc>
          <w:tcPr>
            <w:tcW w:w="9350" w:type="dxa"/>
            <w:shd w:val="clear" w:color="auto" w:fill="D9D9D9" w:themeFill="background1" w:themeFillShade="D9"/>
          </w:tcPr>
          <w:p w14:paraId="5DEC65E4" w14:textId="691703AD" w:rsidR="00F82D26" w:rsidRDefault="00F82D26" w:rsidP="00D75EF7">
            <w:pPr>
              <w:tabs>
                <w:tab w:val="center" w:pos="4567"/>
                <w:tab w:val="right" w:pos="9134"/>
              </w:tabs>
              <w:jc w:val="center"/>
              <w:rPr>
                <w:rFonts w:ascii="Gotham Book" w:hAnsi="Gotham Book"/>
                <w:sz w:val="8"/>
                <w:szCs w:val="8"/>
              </w:rPr>
            </w:pPr>
            <w:r>
              <w:rPr>
                <w:rFonts w:ascii="Gotham Book" w:hAnsi="Gotham Book"/>
                <w:b/>
                <w:bCs/>
                <w:i/>
                <w:iCs/>
                <w:sz w:val="32"/>
                <w:szCs w:val="32"/>
              </w:rPr>
              <w:t>Sedentary</w:t>
            </w:r>
          </w:p>
        </w:tc>
      </w:tr>
    </w:tbl>
    <w:p w14:paraId="1A8B5E6B" w14:textId="77777777" w:rsidR="00F82D26" w:rsidRPr="00F82D26" w:rsidRDefault="00F82D26" w:rsidP="00F82D2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2D26" w14:paraId="67FDB074" w14:textId="77777777" w:rsidTr="00D75EF7">
        <w:tc>
          <w:tcPr>
            <w:tcW w:w="4675" w:type="dxa"/>
          </w:tcPr>
          <w:p w14:paraId="2EA33260" w14:textId="77777777" w:rsidR="00F82D26" w:rsidRPr="0050527B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Definition</w:t>
            </w:r>
          </w:p>
          <w:p w14:paraId="45D068D0" w14:textId="77777777" w:rsidR="00F82D26" w:rsidRPr="0050527B" w:rsidRDefault="00F82D26" w:rsidP="00F82D26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Moving frequently from place to place</w:t>
            </w:r>
          </w:p>
          <w:p w14:paraId="6751C887" w14:textId="77777777" w:rsidR="00F82D26" w:rsidRPr="0050527B" w:rsidRDefault="00F82D26" w:rsidP="00F82D26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Staying primarily in one place</w:t>
            </w:r>
          </w:p>
          <w:p w14:paraId="4786E27F" w14:textId="77777777" w:rsidR="00F82D26" w:rsidRPr="0050527B" w:rsidRDefault="00F82D26" w:rsidP="00F82D26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Hunters following their prey</w:t>
            </w:r>
          </w:p>
          <w:p w14:paraId="05B61E65" w14:textId="1CABFADB" w:rsidR="00F82D26" w:rsidRPr="00F82D26" w:rsidRDefault="00F82D26" w:rsidP="00F82D26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Growing and cultivating crops on a farm</w:t>
            </w:r>
          </w:p>
        </w:tc>
        <w:tc>
          <w:tcPr>
            <w:tcW w:w="4675" w:type="dxa"/>
          </w:tcPr>
          <w:p w14:paraId="36B8BB7E" w14:textId="3D4AC1CE" w:rsidR="00F82D26" w:rsidRPr="00F82D26" w:rsidRDefault="00F82D26" w:rsidP="00F82D26">
            <w:pPr>
              <w:rPr>
                <w:rFonts w:ascii="Gotham Book" w:hAnsi="Gotham Book"/>
              </w:rPr>
            </w:pPr>
            <w:r w:rsidRPr="0050527B">
              <w:rPr>
                <w:rFonts w:ascii="Gotham Book" w:hAnsi="Gotham Book"/>
              </w:rPr>
              <w:t>Image</w:t>
            </w:r>
          </w:p>
        </w:tc>
      </w:tr>
    </w:tbl>
    <w:p w14:paraId="0A6750A0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p w14:paraId="5B7330A0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p w14:paraId="1DB075A6" w14:textId="77777777" w:rsidR="00F82D26" w:rsidRDefault="00F82D26" w:rsidP="00F82D26">
      <w:pPr>
        <w:rPr>
          <w:rFonts w:ascii="Gotham Book" w:hAnsi="Gotham Book"/>
          <w:sz w:val="8"/>
          <w:szCs w:val="8"/>
        </w:rPr>
      </w:pPr>
    </w:p>
    <w:p w14:paraId="5890F9C5" w14:textId="77777777" w:rsidR="00F82D26" w:rsidRDefault="00F82D26">
      <w:pPr>
        <w:rPr>
          <w:rFonts w:ascii="Gotham Book" w:hAnsi="Gotham Book"/>
          <w:sz w:val="8"/>
          <w:szCs w:val="8"/>
        </w:rPr>
      </w:pPr>
    </w:p>
    <w:sectPr w:rsidR="00F82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8C22" w14:textId="77777777" w:rsidR="00702DDC" w:rsidRDefault="00702DDC" w:rsidP="00702DDC">
      <w:pPr>
        <w:spacing w:after="0" w:line="240" w:lineRule="auto"/>
      </w:pPr>
      <w:r>
        <w:separator/>
      </w:r>
    </w:p>
  </w:endnote>
  <w:endnote w:type="continuationSeparator" w:id="0">
    <w:p w14:paraId="2074E7AB" w14:textId="77777777" w:rsidR="00702DDC" w:rsidRDefault="00702DDC" w:rsidP="0070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7E23" w14:textId="77777777" w:rsidR="000B020A" w:rsidRDefault="000B0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000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2E646" w14:textId="7CE473A5" w:rsidR="00702DDC" w:rsidRDefault="000B020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64211DBC" wp14:editId="75B6D97D">
              <wp:simplePos x="0" y="0"/>
              <wp:positionH relativeFrom="margin">
                <wp:align>right</wp:align>
              </wp:positionH>
              <wp:positionV relativeFrom="paragraph">
                <wp:posOffset>-24130</wp:posOffset>
              </wp:positionV>
              <wp:extent cx="628650" cy="643983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9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02DDC">
          <w:fldChar w:fldCharType="begin"/>
        </w:r>
        <w:r w:rsidR="00702DDC">
          <w:instrText xml:space="preserve"> PAGE   \* MERGEFORMAT </w:instrText>
        </w:r>
        <w:r w:rsidR="00702DDC">
          <w:fldChar w:fldCharType="separate"/>
        </w:r>
        <w:r w:rsidR="00702DDC">
          <w:rPr>
            <w:noProof/>
          </w:rPr>
          <w:t>2</w:t>
        </w:r>
        <w:r w:rsidR="00702DDC">
          <w:rPr>
            <w:noProof/>
          </w:rPr>
          <w:fldChar w:fldCharType="end"/>
        </w:r>
      </w:p>
    </w:sdtContent>
  </w:sdt>
  <w:p w14:paraId="5D423C81" w14:textId="78A213F4" w:rsidR="00702DDC" w:rsidRDefault="00702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8ED1" w14:textId="77777777" w:rsidR="000B020A" w:rsidRDefault="000B0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F2BF" w14:textId="77777777" w:rsidR="00702DDC" w:rsidRDefault="00702DDC" w:rsidP="00702DDC">
      <w:pPr>
        <w:spacing w:after="0" w:line="240" w:lineRule="auto"/>
      </w:pPr>
      <w:r>
        <w:separator/>
      </w:r>
    </w:p>
  </w:footnote>
  <w:footnote w:type="continuationSeparator" w:id="0">
    <w:p w14:paraId="79D9F886" w14:textId="77777777" w:rsidR="00702DDC" w:rsidRDefault="00702DDC" w:rsidP="0070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CA13" w14:textId="77777777" w:rsidR="000B020A" w:rsidRDefault="000B0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0DC1" w14:textId="695799E4" w:rsidR="0050527B" w:rsidRDefault="0050527B">
    <w:pPr>
      <w:pStyle w:val="Header"/>
    </w:pPr>
    <w:r w:rsidRPr="002844D8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60B7C054" wp14:editId="53307DEC">
          <wp:simplePos x="0" y="0"/>
          <wp:positionH relativeFrom="column">
            <wp:posOffset>0</wp:posOffset>
          </wp:positionH>
          <wp:positionV relativeFrom="paragraph">
            <wp:posOffset>-241754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D57" w14:textId="77777777" w:rsidR="000B020A" w:rsidRDefault="000B0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7A7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502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2080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6001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F5A00"/>
    <w:multiLevelType w:val="hybridMultilevel"/>
    <w:tmpl w:val="AC06E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B1E5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30C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D38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725C0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31044">
    <w:abstractNumId w:val="5"/>
  </w:num>
  <w:num w:numId="2" w16cid:durableId="722098372">
    <w:abstractNumId w:val="8"/>
  </w:num>
  <w:num w:numId="3" w16cid:durableId="1996495486">
    <w:abstractNumId w:val="1"/>
  </w:num>
  <w:num w:numId="4" w16cid:durableId="1318916537">
    <w:abstractNumId w:val="6"/>
  </w:num>
  <w:num w:numId="5" w16cid:durableId="38558047">
    <w:abstractNumId w:val="9"/>
  </w:num>
  <w:num w:numId="6" w16cid:durableId="1007630719">
    <w:abstractNumId w:val="2"/>
  </w:num>
  <w:num w:numId="7" w16cid:durableId="2092391510">
    <w:abstractNumId w:val="3"/>
  </w:num>
  <w:num w:numId="8" w16cid:durableId="287856309">
    <w:abstractNumId w:val="0"/>
  </w:num>
  <w:num w:numId="9" w16cid:durableId="1923097109">
    <w:abstractNumId w:val="10"/>
  </w:num>
  <w:num w:numId="10" w16cid:durableId="1145976890">
    <w:abstractNumId w:val="4"/>
  </w:num>
  <w:num w:numId="11" w16cid:durableId="2007707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53"/>
    <w:rsid w:val="00023286"/>
    <w:rsid w:val="000B020A"/>
    <w:rsid w:val="000B1F53"/>
    <w:rsid w:val="00125F59"/>
    <w:rsid w:val="002453EC"/>
    <w:rsid w:val="002844D8"/>
    <w:rsid w:val="00476AC1"/>
    <w:rsid w:val="0050527B"/>
    <w:rsid w:val="005A5DF8"/>
    <w:rsid w:val="0065438C"/>
    <w:rsid w:val="00702DDC"/>
    <w:rsid w:val="007573CD"/>
    <w:rsid w:val="007B3F99"/>
    <w:rsid w:val="008F72F8"/>
    <w:rsid w:val="00963012"/>
    <w:rsid w:val="00963FA5"/>
    <w:rsid w:val="00995415"/>
    <w:rsid w:val="009F745E"/>
    <w:rsid w:val="00A164E2"/>
    <w:rsid w:val="00AC44AA"/>
    <w:rsid w:val="00BD507D"/>
    <w:rsid w:val="00C324B5"/>
    <w:rsid w:val="00CD5026"/>
    <w:rsid w:val="00CF2637"/>
    <w:rsid w:val="00DA11F2"/>
    <w:rsid w:val="00EF64C4"/>
    <w:rsid w:val="00F8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CBC2A0"/>
  <w15:chartTrackingRefBased/>
  <w15:docId w15:val="{916DEE43-CAC9-47F1-B238-F4DD8BAD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A5"/>
  </w:style>
  <w:style w:type="paragraph" w:styleId="Heading1">
    <w:name w:val="heading 1"/>
    <w:basedOn w:val="Normal"/>
    <w:next w:val="Normal"/>
    <w:link w:val="Heading1Char"/>
    <w:uiPriority w:val="9"/>
    <w:qFormat/>
    <w:rsid w:val="000B1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F5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63FA5"/>
    <w:rPr>
      <w:b/>
      <w:bCs/>
    </w:rPr>
  </w:style>
  <w:style w:type="table" w:styleId="TableGrid">
    <w:name w:val="Table Grid"/>
    <w:basedOn w:val="TableNormal"/>
    <w:uiPriority w:val="39"/>
    <w:rsid w:val="0096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DDC"/>
  </w:style>
  <w:style w:type="paragraph" w:styleId="Footer">
    <w:name w:val="footer"/>
    <w:basedOn w:val="Normal"/>
    <w:link w:val="FooterChar"/>
    <w:uiPriority w:val="99"/>
    <w:unhideWhenUsed/>
    <w:rsid w:val="0070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277</Words>
  <Characters>1897</Characters>
  <Application>Microsoft Office Word</Application>
  <DocSecurity>0</DocSecurity>
  <Lines>379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11</cp:revision>
  <dcterms:created xsi:type="dcterms:W3CDTF">2024-06-24T18:38:00Z</dcterms:created>
  <dcterms:modified xsi:type="dcterms:W3CDTF">2025-03-10T19:01:00Z</dcterms:modified>
</cp:coreProperties>
</file>