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F5EF" w14:textId="77DEEFD9" w:rsidR="009176EE" w:rsidRPr="00C7059C" w:rsidRDefault="009176EE" w:rsidP="009176EE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E9AEA10" wp14:editId="081243E7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Reconstruction Guided Notes</w:t>
      </w:r>
    </w:p>
    <w:p w14:paraId="53279050" w14:textId="1415C1D9" w:rsidR="009176EE" w:rsidRPr="00C7059C" w:rsidRDefault="009176EE" w:rsidP="009176EE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176EE" w:rsidRPr="00C7059C" w14:paraId="73D12B6A" w14:textId="77777777" w:rsidTr="001D1FF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D839A3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27DD43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600BE9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5C8CE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5548A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0E8F379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</w:tr>
    </w:tbl>
    <w:p w14:paraId="3A7B8622" w14:textId="77777777" w:rsidR="009176EE" w:rsidRPr="00C7059C" w:rsidRDefault="009176EE" w:rsidP="009176EE">
      <w:pPr>
        <w:spacing w:after="0"/>
        <w:rPr>
          <w:rFonts w:ascii="Gotham Book" w:hAnsi="Gotham Book"/>
          <w:sz w:val="18"/>
          <w:szCs w:val="18"/>
        </w:rPr>
      </w:pPr>
    </w:p>
    <w:p w14:paraId="2FD58D4F" w14:textId="4941BCF9" w:rsidR="009176EE" w:rsidRDefault="009176EE" w:rsidP="009176EE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People had many different points of view about how Reconstruction should be carried out, including what should happen to the ex-Confederates, the Southern states, and the Freedmen. </w:t>
      </w:r>
    </w:p>
    <w:p w14:paraId="4068E299" w14:textId="474E8EA0" w:rsidR="009176EE" w:rsidRPr="00C7059C" w:rsidRDefault="009176EE" w:rsidP="009176EE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Consider the different groups and points of view listed below to complete the graphic organizer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176EE" w14:paraId="543A3B55" w14:textId="77777777" w:rsidTr="009176EE">
        <w:tc>
          <w:tcPr>
            <w:tcW w:w="3596" w:type="dxa"/>
            <w:shd w:val="clear" w:color="auto" w:fill="F2F2F2" w:themeFill="background1" w:themeFillShade="F2"/>
          </w:tcPr>
          <w:p w14:paraId="68109348" w14:textId="5A83532E" w:rsidR="009176EE" w:rsidRPr="009176EE" w:rsidRDefault="009176EE">
            <w:pPr>
              <w:rPr>
                <w:rFonts w:ascii="Gotham Book" w:hAnsi="Gotham Book"/>
                <w:sz w:val="24"/>
                <w:szCs w:val="24"/>
              </w:rPr>
            </w:pPr>
            <w:r w:rsidRPr="009176EE">
              <w:rPr>
                <w:rFonts w:ascii="Gotham Book" w:hAnsi="Gotham Book"/>
                <w:sz w:val="24"/>
                <w:szCs w:val="24"/>
              </w:rPr>
              <w:t xml:space="preserve">I think Southern ex-Confederates would want Reconstruction to focus on . . .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5EEF1EB3" w14:textId="31127B29" w:rsidR="009176EE" w:rsidRPr="009176EE" w:rsidRDefault="009176EE">
            <w:pPr>
              <w:rPr>
                <w:rFonts w:ascii="Gotham Book" w:hAnsi="Gotham Book"/>
                <w:sz w:val="24"/>
                <w:szCs w:val="24"/>
              </w:rPr>
            </w:pPr>
            <w:r w:rsidRPr="009176EE">
              <w:rPr>
                <w:rFonts w:ascii="Gotham Book" w:hAnsi="Gotham Book"/>
                <w:sz w:val="24"/>
                <w:szCs w:val="24"/>
              </w:rPr>
              <w:t>I think Northerners in Congress would want Reconstruction to</w:t>
            </w:r>
            <w:r>
              <w:rPr>
                <w:rFonts w:ascii="Gotham Book" w:hAnsi="Gotham Book"/>
                <w:sz w:val="24"/>
                <w:szCs w:val="24"/>
              </w:rPr>
              <w:t xml:space="preserve"> focus on</w:t>
            </w:r>
            <w:r w:rsidRPr="009176EE">
              <w:rPr>
                <w:rFonts w:ascii="Gotham Book" w:hAnsi="Gotham Book"/>
                <w:sz w:val="24"/>
                <w:szCs w:val="24"/>
              </w:rPr>
              <w:t xml:space="preserve"> . . .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1679A84C" w14:textId="4CCCC223" w:rsidR="009176EE" w:rsidRPr="009176EE" w:rsidRDefault="009176EE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I think Freedmen in the South would want Reconstruction to focus on . . . </w:t>
            </w:r>
          </w:p>
        </w:tc>
      </w:tr>
      <w:tr w:rsidR="009176EE" w14:paraId="06E6B3C6" w14:textId="77777777" w:rsidTr="009176EE">
        <w:trPr>
          <w:trHeight w:val="2006"/>
        </w:trPr>
        <w:tc>
          <w:tcPr>
            <w:tcW w:w="3596" w:type="dxa"/>
          </w:tcPr>
          <w:p w14:paraId="59030FE8" w14:textId="77777777" w:rsidR="009176EE" w:rsidRDefault="009176EE"/>
        </w:tc>
        <w:tc>
          <w:tcPr>
            <w:tcW w:w="3597" w:type="dxa"/>
          </w:tcPr>
          <w:p w14:paraId="658623ED" w14:textId="77777777" w:rsidR="009176EE" w:rsidRDefault="009176EE"/>
        </w:tc>
        <w:tc>
          <w:tcPr>
            <w:tcW w:w="3597" w:type="dxa"/>
          </w:tcPr>
          <w:p w14:paraId="661D2379" w14:textId="77777777" w:rsidR="009176EE" w:rsidRDefault="009176EE"/>
        </w:tc>
      </w:tr>
    </w:tbl>
    <w:p w14:paraId="57BC764A" w14:textId="77777777" w:rsidR="00FD2265" w:rsidRDefault="00FD2265"/>
    <w:p w14:paraId="64208040" w14:textId="77777777" w:rsidR="009176EE" w:rsidRDefault="009176EE"/>
    <w:p w14:paraId="6568F55A" w14:textId="77777777" w:rsidR="009176EE" w:rsidRDefault="009176EE"/>
    <w:p w14:paraId="46C4302C" w14:textId="77777777" w:rsidR="009176EE" w:rsidRDefault="009176EE"/>
    <w:p w14:paraId="591894B2" w14:textId="77777777" w:rsidR="009176EE" w:rsidRPr="00C7059C" w:rsidRDefault="009176EE" w:rsidP="009176EE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44849390" wp14:editId="2D1DE257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32318767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Reconstruction Guided Notes</w:t>
      </w:r>
    </w:p>
    <w:p w14:paraId="1F0D566B" w14:textId="77777777" w:rsidR="009176EE" w:rsidRPr="00C7059C" w:rsidRDefault="009176EE" w:rsidP="009176EE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176EE" w:rsidRPr="00C7059C" w14:paraId="08417FC4" w14:textId="77777777" w:rsidTr="001D1FF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B913F9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00DC7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5D485C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DCCB0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92388E" w14:textId="77777777" w:rsidR="009176EE" w:rsidRPr="00C7059C" w:rsidRDefault="009176EE" w:rsidP="001D1FFC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3907766" w14:textId="77777777" w:rsidR="009176EE" w:rsidRPr="00C7059C" w:rsidRDefault="009176EE" w:rsidP="001D1FFC">
            <w:pPr>
              <w:rPr>
                <w:rFonts w:ascii="Gotham Book" w:hAnsi="Gotham Book"/>
              </w:rPr>
            </w:pPr>
          </w:p>
        </w:tc>
      </w:tr>
    </w:tbl>
    <w:p w14:paraId="53CF317B" w14:textId="77777777" w:rsidR="009176EE" w:rsidRPr="00C7059C" w:rsidRDefault="009176EE" w:rsidP="009176EE">
      <w:pPr>
        <w:spacing w:after="0"/>
        <w:rPr>
          <w:rFonts w:ascii="Gotham Book" w:hAnsi="Gotham Book"/>
          <w:sz w:val="18"/>
          <w:szCs w:val="18"/>
        </w:rPr>
      </w:pPr>
    </w:p>
    <w:p w14:paraId="4EAA2D20" w14:textId="77777777" w:rsidR="009176EE" w:rsidRDefault="009176EE" w:rsidP="009176EE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People had many different points of view about how Reconstruction should be carried out, including what should happen to the ex-Confederates, the Southern states, and the Freedmen. </w:t>
      </w:r>
    </w:p>
    <w:p w14:paraId="7191FE9C" w14:textId="77777777" w:rsidR="009176EE" w:rsidRPr="00C7059C" w:rsidRDefault="009176EE" w:rsidP="009176EE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Consider the different groups and points of view listed below to complete the graphic organizer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176EE" w14:paraId="55889D96" w14:textId="77777777" w:rsidTr="001D1FFC">
        <w:tc>
          <w:tcPr>
            <w:tcW w:w="3596" w:type="dxa"/>
            <w:shd w:val="clear" w:color="auto" w:fill="F2F2F2" w:themeFill="background1" w:themeFillShade="F2"/>
          </w:tcPr>
          <w:p w14:paraId="08E1ACA6" w14:textId="77777777" w:rsidR="009176EE" w:rsidRPr="009176EE" w:rsidRDefault="009176EE" w:rsidP="001D1FFC">
            <w:pPr>
              <w:rPr>
                <w:rFonts w:ascii="Gotham Book" w:hAnsi="Gotham Book"/>
                <w:sz w:val="24"/>
                <w:szCs w:val="24"/>
              </w:rPr>
            </w:pPr>
            <w:r w:rsidRPr="009176EE">
              <w:rPr>
                <w:rFonts w:ascii="Gotham Book" w:hAnsi="Gotham Book"/>
                <w:sz w:val="24"/>
                <w:szCs w:val="24"/>
              </w:rPr>
              <w:t xml:space="preserve">I think Southern ex-Confederates would want Reconstruction to focus on . . .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54A90716" w14:textId="77777777" w:rsidR="009176EE" w:rsidRPr="009176EE" w:rsidRDefault="009176EE" w:rsidP="001D1FFC">
            <w:pPr>
              <w:rPr>
                <w:rFonts w:ascii="Gotham Book" w:hAnsi="Gotham Book"/>
                <w:sz w:val="24"/>
                <w:szCs w:val="24"/>
              </w:rPr>
            </w:pPr>
            <w:r w:rsidRPr="009176EE">
              <w:rPr>
                <w:rFonts w:ascii="Gotham Book" w:hAnsi="Gotham Book"/>
                <w:sz w:val="24"/>
                <w:szCs w:val="24"/>
              </w:rPr>
              <w:t>I think Northerners in Congress would want Reconstruction to</w:t>
            </w:r>
            <w:r>
              <w:rPr>
                <w:rFonts w:ascii="Gotham Book" w:hAnsi="Gotham Book"/>
                <w:sz w:val="24"/>
                <w:szCs w:val="24"/>
              </w:rPr>
              <w:t xml:space="preserve"> focus on</w:t>
            </w:r>
            <w:r w:rsidRPr="009176EE">
              <w:rPr>
                <w:rFonts w:ascii="Gotham Book" w:hAnsi="Gotham Book"/>
                <w:sz w:val="24"/>
                <w:szCs w:val="24"/>
              </w:rPr>
              <w:t xml:space="preserve"> . . .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7381CC54" w14:textId="77777777" w:rsidR="009176EE" w:rsidRPr="009176EE" w:rsidRDefault="009176EE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I think Freedmen in the South would want Reconstruction to focus on . . . </w:t>
            </w:r>
          </w:p>
        </w:tc>
      </w:tr>
      <w:tr w:rsidR="009176EE" w14:paraId="1DF55111" w14:textId="77777777" w:rsidTr="009176EE">
        <w:trPr>
          <w:trHeight w:val="2069"/>
        </w:trPr>
        <w:tc>
          <w:tcPr>
            <w:tcW w:w="3596" w:type="dxa"/>
          </w:tcPr>
          <w:p w14:paraId="7512730F" w14:textId="77777777" w:rsidR="009176EE" w:rsidRDefault="009176EE" w:rsidP="001D1FFC"/>
        </w:tc>
        <w:tc>
          <w:tcPr>
            <w:tcW w:w="3597" w:type="dxa"/>
          </w:tcPr>
          <w:p w14:paraId="5FD4F20B" w14:textId="77777777" w:rsidR="009176EE" w:rsidRDefault="009176EE" w:rsidP="001D1FFC"/>
        </w:tc>
        <w:tc>
          <w:tcPr>
            <w:tcW w:w="3597" w:type="dxa"/>
          </w:tcPr>
          <w:p w14:paraId="075689E9" w14:textId="77777777" w:rsidR="009176EE" w:rsidRDefault="009176EE" w:rsidP="001D1FFC"/>
        </w:tc>
      </w:tr>
    </w:tbl>
    <w:p w14:paraId="4202B057" w14:textId="2A9BFF1A" w:rsidR="009176EE" w:rsidRPr="009176EE" w:rsidRDefault="009176EE" w:rsidP="009176EE">
      <w:pPr>
        <w:rPr>
          <w:rFonts w:ascii="Gotham Book" w:hAnsi="Gotham Book"/>
        </w:rPr>
      </w:pPr>
      <w:bookmarkStart w:id="0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7C33DCA8" wp14:editId="2A8B984A">
            <wp:simplePos x="0" y="0"/>
            <wp:positionH relativeFrom="margin">
              <wp:align>left</wp:align>
            </wp:positionH>
            <wp:positionV relativeFrom="paragraph">
              <wp:posOffset>26069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87049074"/>
      <w:r>
        <w:rPr>
          <w:rFonts w:ascii="Gotham Book" w:hAnsi="Gotham Book"/>
        </w:rPr>
        <w:t xml:space="preserve">        </w:t>
      </w:r>
      <w:r w:rsidRPr="00BE5F8C">
        <w:rPr>
          <w:rFonts w:ascii="Gotham Book" w:hAnsi="Gotham Book"/>
          <w:sz w:val="44"/>
          <w:szCs w:val="44"/>
        </w:rPr>
        <w:t>Reconstruction Guided Notes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BE5F8C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bookmarkEnd w:id="1"/>
    <w:p w14:paraId="0CEC1CC6" w14:textId="77777777" w:rsidR="009176EE" w:rsidRDefault="009176EE"/>
    <w:p w14:paraId="0E2CF266" w14:textId="73DAA07B" w:rsidR="009176EE" w:rsidRPr="00E04B17" w:rsidRDefault="009176EE">
      <w:pPr>
        <w:rPr>
          <w:rFonts w:ascii="Gotham Book" w:hAnsi="Gotham Book"/>
          <w:sz w:val="24"/>
          <w:szCs w:val="24"/>
        </w:rPr>
      </w:pPr>
      <w:r w:rsidRPr="00E04B17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04B17">
        <w:rPr>
          <w:rFonts w:ascii="Gotham Book" w:hAnsi="Gotham Book"/>
          <w:sz w:val="24"/>
          <w:szCs w:val="24"/>
        </w:rPr>
        <w:t xml:space="preserve">: </w:t>
      </w:r>
      <w:r w:rsidR="00E04B17" w:rsidRPr="00E04B17">
        <w:rPr>
          <w:rFonts w:ascii="Gotham Book" w:hAnsi="Gotham Book"/>
          <w:sz w:val="24"/>
          <w:szCs w:val="24"/>
        </w:rPr>
        <w:t xml:space="preserve">Each statement below describes something characteristic of either Presidential, Congressional, or Redeemer Reconstruction. Place a checkmark under the correct category for each statement. </w:t>
      </w:r>
      <w:r w:rsidR="00E04B17">
        <w:rPr>
          <w:rFonts w:ascii="Gotham Book" w:hAnsi="Gotham Book"/>
          <w:sz w:val="24"/>
          <w:szCs w:val="24"/>
        </w:rPr>
        <w:t xml:space="preserve">Some statements may be true for more than one phase of Reconstruction.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0"/>
        <w:gridCol w:w="1520"/>
        <w:gridCol w:w="1520"/>
        <w:gridCol w:w="1520"/>
      </w:tblGrid>
      <w:tr w:rsidR="00E04B17" w14:paraId="0B044485" w14:textId="77777777" w:rsidTr="00E04B17">
        <w:tc>
          <w:tcPr>
            <w:tcW w:w="6230" w:type="dxa"/>
            <w:shd w:val="clear" w:color="auto" w:fill="F2F2F2" w:themeFill="background1" w:themeFillShade="F2"/>
            <w:vAlign w:val="center"/>
          </w:tcPr>
          <w:p w14:paraId="5A5DD269" w14:textId="3CEAF9D4" w:rsidR="009176EE" w:rsidRPr="009176EE" w:rsidRDefault="009176EE" w:rsidP="009176E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bookmarkStart w:id="2" w:name="_Hlk210725232"/>
            <w:r w:rsidRPr="009176EE">
              <w:rPr>
                <w:rFonts w:ascii="Gotham Book" w:hAnsi="Gotham Book"/>
                <w:sz w:val="24"/>
                <w:szCs w:val="24"/>
              </w:rPr>
              <w:t>Point of View, Characteristic, or Action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5C5DFAF5" w14:textId="3508F130" w:rsidR="009176EE" w:rsidRPr="009176EE" w:rsidRDefault="009176EE" w:rsidP="00E04B17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Presidential Reconstruction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1C7169AA" w14:textId="132F2909" w:rsidR="009176EE" w:rsidRPr="009176EE" w:rsidRDefault="009176EE" w:rsidP="00E04B17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Congressional Reconstruction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45EF5E5F" w14:textId="3D861E94" w:rsidR="009176EE" w:rsidRPr="009176EE" w:rsidRDefault="009176EE" w:rsidP="00E04B17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Redeemer Reconstruction</w:t>
            </w:r>
          </w:p>
        </w:tc>
      </w:tr>
      <w:tr w:rsidR="00E04B17" w14:paraId="5F506920" w14:textId="77777777" w:rsidTr="00E04B17">
        <w:tc>
          <w:tcPr>
            <w:tcW w:w="6230" w:type="dxa"/>
            <w:vAlign w:val="center"/>
          </w:tcPr>
          <w:p w14:paraId="3DC56C45" w14:textId="625807BB" w:rsidR="009176EE" w:rsidRP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 w:rsidRPr="00E04B17">
              <w:rPr>
                <w:rFonts w:ascii="Gotham Book" w:hAnsi="Gotham Book"/>
                <w:sz w:val="24"/>
                <w:szCs w:val="24"/>
              </w:rPr>
              <w:t xml:space="preserve">Federal control of </w:t>
            </w:r>
            <w:r>
              <w:rPr>
                <w:rFonts w:ascii="Gotham Book" w:hAnsi="Gotham Book"/>
                <w:sz w:val="24"/>
                <w:szCs w:val="24"/>
              </w:rPr>
              <w:t xml:space="preserve">Southern </w:t>
            </w:r>
            <w:r w:rsidRPr="00E04B17">
              <w:rPr>
                <w:rFonts w:ascii="Gotham Book" w:hAnsi="Gotham Book"/>
                <w:sz w:val="24"/>
                <w:szCs w:val="24"/>
              </w:rPr>
              <w:t>states via martial law.</w:t>
            </w:r>
          </w:p>
        </w:tc>
        <w:tc>
          <w:tcPr>
            <w:tcW w:w="1520" w:type="dxa"/>
          </w:tcPr>
          <w:p w14:paraId="59D7779E" w14:textId="77777777" w:rsidR="009176EE" w:rsidRDefault="009176EE"/>
        </w:tc>
        <w:tc>
          <w:tcPr>
            <w:tcW w:w="1520" w:type="dxa"/>
          </w:tcPr>
          <w:p w14:paraId="3A14DF76" w14:textId="77777777" w:rsidR="009176EE" w:rsidRDefault="009176EE"/>
        </w:tc>
        <w:tc>
          <w:tcPr>
            <w:tcW w:w="1520" w:type="dxa"/>
          </w:tcPr>
          <w:p w14:paraId="4DCD7D65" w14:textId="77777777" w:rsidR="009176EE" w:rsidRDefault="009176EE"/>
        </w:tc>
      </w:tr>
      <w:tr w:rsidR="00E04B17" w14:paraId="42F65F6C" w14:textId="77777777" w:rsidTr="00E04B17">
        <w:tc>
          <w:tcPr>
            <w:tcW w:w="6230" w:type="dxa"/>
            <w:vAlign w:val="center"/>
          </w:tcPr>
          <w:p w14:paraId="2ADDDDDF" w14:textId="7B1D58F2" w:rsidR="009176EE" w:rsidRP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Ex-Confederates pardoned with loyalty oath to U.S.</w:t>
            </w:r>
          </w:p>
        </w:tc>
        <w:tc>
          <w:tcPr>
            <w:tcW w:w="1520" w:type="dxa"/>
          </w:tcPr>
          <w:p w14:paraId="1C958769" w14:textId="77777777" w:rsidR="009176EE" w:rsidRDefault="009176EE"/>
        </w:tc>
        <w:tc>
          <w:tcPr>
            <w:tcW w:w="1520" w:type="dxa"/>
          </w:tcPr>
          <w:p w14:paraId="2F7880FE" w14:textId="77777777" w:rsidR="009176EE" w:rsidRDefault="009176EE"/>
        </w:tc>
        <w:tc>
          <w:tcPr>
            <w:tcW w:w="1520" w:type="dxa"/>
          </w:tcPr>
          <w:p w14:paraId="3CF94C71" w14:textId="77777777" w:rsidR="009176EE" w:rsidRDefault="009176EE"/>
        </w:tc>
      </w:tr>
      <w:tr w:rsidR="00E04B17" w14:paraId="2116F410" w14:textId="77777777" w:rsidTr="00E04B17">
        <w:tc>
          <w:tcPr>
            <w:tcW w:w="6230" w:type="dxa"/>
            <w:vAlign w:val="center"/>
          </w:tcPr>
          <w:p w14:paraId="00B779F2" w14:textId="7104B061" w:rsidR="009176EE" w:rsidRP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Ex-Confederates returned to political power in the South.</w:t>
            </w:r>
          </w:p>
        </w:tc>
        <w:tc>
          <w:tcPr>
            <w:tcW w:w="1520" w:type="dxa"/>
          </w:tcPr>
          <w:p w14:paraId="19CDE5E0" w14:textId="77777777" w:rsidR="009176EE" w:rsidRDefault="009176EE"/>
        </w:tc>
        <w:tc>
          <w:tcPr>
            <w:tcW w:w="1520" w:type="dxa"/>
          </w:tcPr>
          <w:p w14:paraId="0AF87542" w14:textId="77777777" w:rsidR="009176EE" w:rsidRDefault="009176EE"/>
        </w:tc>
        <w:tc>
          <w:tcPr>
            <w:tcW w:w="1520" w:type="dxa"/>
          </w:tcPr>
          <w:p w14:paraId="78B70A66" w14:textId="77777777" w:rsidR="009176EE" w:rsidRDefault="009176EE"/>
        </w:tc>
      </w:tr>
      <w:tr w:rsidR="00E04B17" w14:paraId="22B55D97" w14:textId="77777777" w:rsidTr="00E04B17">
        <w:tc>
          <w:tcPr>
            <w:tcW w:w="6230" w:type="dxa"/>
            <w:vAlign w:val="center"/>
          </w:tcPr>
          <w:p w14:paraId="63EF7DBC" w14:textId="465D43C4" w:rsid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Increased political participation of Freedmen</w:t>
            </w:r>
          </w:p>
        </w:tc>
        <w:tc>
          <w:tcPr>
            <w:tcW w:w="1520" w:type="dxa"/>
          </w:tcPr>
          <w:p w14:paraId="75B7804B" w14:textId="77777777" w:rsidR="00E04B17" w:rsidRDefault="00E04B17"/>
        </w:tc>
        <w:tc>
          <w:tcPr>
            <w:tcW w:w="1520" w:type="dxa"/>
          </w:tcPr>
          <w:p w14:paraId="1BC1A5C6" w14:textId="77777777" w:rsidR="00E04B17" w:rsidRDefault="00E04B17"/>
        </w:tc>
        <w:tc>
          <w:tcPr>
            <w:tcW w:w="1520" w:type="dxa"/>
          </w:tcPr>
          <w:p w14:paraId="6F015F63" w14:textId="77777777" w:rsidR="00E04B17" w:rsidRDefault="00E04B17"/>
        </w:tc>
      </w:tr>
      <w:tr w:rsidR="00E04B17" w14:paraId="666ADF4B" w14:textId="77777777" w:rsidTr="00E04B17">
        <w:tc>
          <w:tcPr>
            <w:tcW w:w="6230" w:type="dxa"/>
            <w:vAlign w:val="center"/>
          </w:tcPr>
          <w:p w14:paraId="5ED2F51C" w14:textId="7E6E29D4" w:rsid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Centralized political power at state level</w:t>
            </w:r>
          </w:p>
        </w:tc>
        <w:tc>
          <w:tcPr>
            <w:tcW w:w="1520" w:type="dxa"/>
          </w:tcPr>
          <w:p w14:paraId="5E122E81" w14:textId="77777777" w:rsidR="00E04B17" w:rsidRDefault="00E04B17"/>
        </w:tc>
        <w:tc>
          <w:tcPr>
            <w:tcW w:w="1520" w:type="dxa"/>
          </w:tcPr>
          <w:p w14:paraId="7A8EE3F3" w14:textId="77777777" w:rsidR="00E04B17" w:rsidRDefault="00E04B17"/>
        </w:tc>
        <w:tc>
          <w:tcPr>
            <w:tcW w:w="1520" w:type="dxa"/>
          </w:tcPr>
          <w:p w14:paraId="56CBE05B" w14:textId="77777777" w:rsidR="00E04B17" w:rsidRDefault="00E04B17"/>
        </w:tc>
      </w:tr>
      <w:tr w:rsidR="00E04B17" w14:paraId="33514E23" w14:textId="77777777" w:rsidTr="00E04B17">
        <w:tc>
          <w:tcPr>
            <w:tcW w:w="6230" w:type="dxa"/>
            <w:vAlign w:val="center"/>
          </w:tcPr>
          <w:p w14:paraId="3BE26C24" w14:textId="10068A1C" w:rsid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Localized political power at town and county level</w:t>
            </w:r>
          </w:p>
        </w:tc>
        <w:tc>
          <w:tcPr>
            <w:tcW w:w="1520" w:type="dxa"/>
          </w:tcPr>
          <w:p w14:paraId="785B6ABB" w14:textId="77777777" w:rsidR="00E04B17" w:rsidRDefault="00E04B17"/>
        </w:tc>
        <w:tc>
          <w:tcPr>
            <w:tcW w:w="1520" w:type="dxa"/>
          </w:tcPr>
          <w:p w14:paraId="661A76FA" w14:textId="77777777" w:rsidR="00E04B17" w:rsidRDefault="00E04B17"/>
        </w:tc>
        <w:tc>
          <w:tcPr>
            <w:tcW w:w="1520" w:type="dxa"/>
          </w:tcPr>
          <w:p w14:paraId="20533628" w14:textId="77777777" w:rsidR="00E04B17" w:rsidRDefault="00E04B17"/>
        </w:tc>
      </w:tr>
      <w:tr w:rsidR="00E04B17" w14:paraId="250CAC33" w14:textId="77777777" w:rsidTr="00E04B17">
        <w:tc>
          <w:tcPr>
            <w:tcW w:w="6230" w:type="dxa"/>
            <w:vAlign w:val="center"/>
          </w:tcPr>
          <w:p w14:paraId="0810AD50" w14:textId="1CFAEC62" w:rsidR="00E04B17" w:rsidRDefault="00E04B17" w:rsidP="00E04B17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Expanded state government services and increased taxes</w:t>
            </w:r>
          </w:p>
        </w:tc>
        <w:tc>
          <w:tcPr>
            <w:tcW w:w="1520" w:type="dxa"/>
          </w:tcPr>
          <w:p w14:paraId="02D58160" w14:textId="77777777" w:rsidR="00E04B17" w:rsidRDefault="00E04B17"/>
        </w:tc>
        <w:tc>
          <w:tcPr>
            <w:tcW w:w="1520" w:type="dxa"/>
          </w:tcPr>
          <w:p w14:paraId="53D0F2E6" w14:textId="77777777" w:rsidR="00E04B17" w:rsidRDefault="00E04B17"/>
        </w:tc>
        <w:tc>
          <w:tcPr>
            <w:tcW w:w="1520" w:type="dxa"/>
          </w:tcPr>
          <w:p w14:paraId="12035626" w14:textId="77777777" w:rsidR="00E04B17" w:rsidRDefault="00E04B17"/>
        </w:tc>
      </w:tr>
      <w:bookmarkEnd w:id="2"/>
    </w:tbl>
    <w:p w14:paraId="13E3F5C4" w14:textId="77777777" w:rsidR="009176EE" w:rsidRDefault="009176EE"/>
    <w:p w14:paraId="037B2F2E" w14:textId="77777777" w:rsidR="00E04B17" w:rsidRDefault="00E04B17"/>
    <w:p w14:paraId="1CAF457D" w14:textId="77777777" w:rsidR="00E04B17" w:rsidRDefault="00E04B17"/>
    <w:p w14:paraId="20CEA6C8" w14:textId="77777777" w:rsidR="00E04B17" w:rsidRDefault="00E04B17"/>
    <w:p w14:paraId="7C78758E" w14:textId="77777777" w:rsidR="00E04B17" w:rsidRDefault="00E04B17"/>
    <w:p w14:paraId="248D50A7" w14:textId="63EA967B" w:rsidR="00E04B17" w:rsidRPr="009176EE" w:rsidRDefault="00E04B17" w:rsidP="00E04B17">
      <w:pPr>
        <w:rPr>
          <w:rFonts w:ascii="Gotham Book" w:hAnsi="Gotham Book"/>
        </w:rPr>
      </w:pPr>
      <w:r w:rsidRPr="00BE5F8C">
        <w:rPr>
          <w:rFonts w:ascii="Gotham Book" w:hAnsi="Gotham Book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65CEFE74" wp14:editId="399BD6C8">
            <wp:simplePos x="0" y="0"/>
            <wp:positionH relativeFrom="margin">
              <wp:align>left</wp:align>
            </wp:positionH>
            <wp:positionV relativeFrom="paragraph">
              <wp:posOffset>26069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711672586" name="Picture 17116725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5F8C">
        <w:rPr>
          <w:rFonts w:ascii="Gotham Book" w:hAnsi="Gotham Book"/>
          <w:sz w:val="44"/>
          <w:szCs w:val="44"/>
        </w:rPr>
        <w:t xml:space="preserve">      Reconstruction Guided Notes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BE5F8C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5C5BD78E" w14:textId="77777777" w:rsidR="00E04B17" w:rsidRDefault="00E04B17" w:rsidP="00E04B17"/>
    <w:p w14:paraId="4A6947F7" w14:textId="77777777" w:rsidR="00E04B17" w:rsidRPr="00E04B17" w:rsidRDefault="00E04B17" w:rsidP="00E04B17">
      <w:pPr>
        <w:rPr>
          <w:rFonts w:ascii="Gotham Book" w:hAnsi="Gotham Book"/>
          <w:sz w:val="24"/>
          <w:szCs w:val="24"/>
        </w:rPr>
      </w:pPr>
      <w:r w:rsidRPr="00E04B17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04B17">
        <w:rPr>
          <w:rFonts w:ascii="Gotham Book" w:hAnsi="Gotham Book"/>
          <w:sz w:val="24"/>
          <w:szCs w:val="24"/>
        </w:rPr>
        <w:t xml:space="preserve">: Each statement below describes something characteristic of either Presidential, Congressional, or Redeemer Reconstruction. Place a checkmark under the correct category for each statement. </w:t>
      </w:r>
      <w:r>
        <w:rPr>
          <w:rFonts w:ascii="Gotham Book" w:hAnsi="Gotham Book"/>
          <w:sz w:val="24"/>
          <w:szCs w:val="24"/>
        </w:rPr>
        <w:t xml:space="preserve">Some statements may be true for more than one phase of Reconstruction.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0"/>
        <w:gridCol w:w="1520"/>
        <w:gridCol w:w="1520"/>
        <w:gridCol w:w="1520"/>
      </w:tblGrid>
      <w:tr w:rsidR="00E04B17" w14:paraId="55C33CF8" w14:textId="77777777" w:rsidTr="001D1FFC">
        <w:tc>
          <w:tcPr>
            <w:tcW w:w="6230" w:type="dxa"/>
            <w:shd w:val="clear" w:color="auto" w:fill="F2F2F2" w:themeFill="background1" w:themeFillShade="F2"/>
            <w:vAlign w:val="center"/>
          </w:tcPr>
          <w:p w14:paraId="43FA9F5A" w14:textId="77777777" w:rsidR="00E04B17" w:rsidRPr="009176EE" w:rsidRDefault="00E04B17" w:rsidP="001D1FF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176EE">
              <w:rPr>
                <w:rFonts w:ascii="Gotham Book" w:hAnsi="Gotham Book"/>
                <w:sz w:val="24"/>
                <w:szCs w:val="24"/>
              </w:rPr>
              <w:t>Point of View, Characteristic, or Action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00C02A9F" w14:textId="77777777" w:rsidR="00E04B17" w:rsidRPr="009176EE" w:rsidRDefault="00E04B17" w:rsidP="001D1FFC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Presidential Reconstruction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672FD0F4" w14:textId="77777777" w:rsidR="00E04B17" w:rsidRPr="009176EE" w:rsidRDefault="00E04B17" w:rsidP="001D1FFC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Congressional Reconstruction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30700D84" w14:textId="77777777" w:rsidR="00E04B17" w:rsidRPr="009176EE" w:rsidRDefault="00E04B17" w:rsidP="001D1FFC">
            <w:pPr>
              <w:jc w:val="center"/>
              <w:rPr>
                <w:rFonts w:ascii="Gotham Book" w:hAnsi="Gotham Book"/>
              </w:rPr>
            </w:pPr>
            <w:r w:rsidRPr="009176EE">
              <w:rPr>
                <w:rFonts w:ascii="Gotham Book" w:hAnsi="Gotham Book"/>
              </w:rPr>
              <w:t>Redeemer Reconstruction</w:t>
            </w:r>
          </w:p>
        </w:tc>
      </w:tr>
      <w:tr w:rsidR="00E04B17" w14:paraId="6BE2122C" w14:textId="77777777" w:rsidTr="001D1FFC">
        <w:tc>
          <w:tcPr>
            <w:tcW w:w="6230" w:type="dxa"/>
            <w:vAlign w:val="center"/>
          </w:tcPr>
          <w:p w14:paraId="3E06E2E4" w14:textId="77777777" w:rsidR="00E04B17" w:rsidRP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 w:rsidRPr="00E04B17">
              <w:rPr>
                <w:rFonts w:ascii="Gotham Book" w:hAnsi="Gotham Book"/>
                <w:sz w:val="24"/>
                <w:szCs w:val="24"/>
              </w:rPr>
              <w:t xml:space="preserve">Federal control of </w:t>
            </w:r>
            <w:r>
              <w:rPr>
                <w:rFonts w:ascii="Gotham Book" w:hAnsi="Gotham Book"/>
                <w:sz w:val="24"/>
                <w:szCs w:val="24"/>
              </w:rPr>
              <w:t xml:space="preserve">Southern </w:t>
            </w:r>
            <w:r w:rsidRPr="00E04B17">
              <w:rPr>
                <w:rFonts w:ascii="Gotham Book" w:hAnsi="Gotham Book"/>
                <w:sz w:val="24"/>
                <w:szCs w:val="24"/>
              </w:rPr>
              <w:t>states via martial law.</w:t>
            </w:r>
          </w:p>
        </w:tc>
        <w:tc>
          <w:tcPr>
            <w:tcW w:w="1520" w:type="dxa"/>
          </w:tcPr>
          <w:p w14:paraId="293B14C7" w14:textId="77777777" w:rsidR="00E04B17" w:rsidRDefault="00E04B17" w:rsidP="001D1FFC"/>
        </w:tc>
        <w:tc>
          <w:tcPr>
            <w:tcW w:w="1520" w:type="dxa"/>
          </w:tcPr>
          <w:p w14:paraId="5A98E8DD" w14:textId="77777777" w:rsidR="00E04B17" w:rsidRDefault="00E04B17" w:rsidP="001D1FFC"/>
        </w:tc>
        <w:tc>
          <w:tcPr>
            <w:tcW w:w="1520" w:type="dxa"/>
          </w:tcPr>
          <w:p w14:paraId="372A4692" w14:textId="77777777" w:rsidR="00E04B17" w:rsidRDefault="00E04B17" w:rsidP="001D1FFC"/>
        </w:tc>
      </w:tr>
      <w:tr w:rsidR="00E04B17" w14:paraId="0FF228EF" w14:textId="77777777" w:rsidTr="001D1FFC">
        <w:tc>
          <w:tcPr>
            <w:tcW w:w="6230" w:type="dxa"/>
            <w:vAlign w:val="center"/>
          </w:tcPr>
          <w:p w14:paraId="5AE01898" w14:textId="77777777" w:rsidR="00E04B17" w:rsidRP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Ex-Confederates pardoned with loyalty oath to U.S.</w:t>
            </w:r>
          </w:p>
        </w:tc>
        <w:tc>
          <w:tcPr>
            <w:tcW w:w="1520" w:type="dxa"/>
          </w:tcPr>
          <w:p w14:paraId="621C6DBC" w14:textId="77777777" w:rsidR="00E04B17" w:rsidRDefault="00E04B17" w:rsidP="001D1FFC"/>
        </w:tc>
        <w:tc>
          <w:tcPr>
            <w:tcW w:w="1520" w:type="dxa"/>
          </w:tcPr>
          <w:p w14:paraId="77AAC26D" w14:textId="77777777" w:rsidR="00E04B17" w:rsidRDefault="00E04B17" w:rsidP="001D1FFC"/>
        </w:tc>
        <w:tc>
          <w:tcPr>
            <w:tcW w:w="1520" w:type="dxa"/>
          </w:tcPr>
          <w:p w14:paraId="6CF1B679" w14:textId="77777777" w:rsidR="00E04B17" w:rsidRDefault="00E04B17" w:rsidP="001D1FFC"/>
        </w:tc>
      </w:tr>
      <w:tr w:rsidR="00E04B17" w14:paraId="67694955" w14:textId="77777777" w:rsidTr="001D1FFC">
        <w:tc>
          <w:tcPr>
            <w:tcW w:w="6230" w:type="dxa"/>
            <w:vAlign w:val="center"/>
          </w:tcPr>
          <w:p w14:paraId="58191EBB" w14:textId="77777777" w:rsidR="00E04B17" w:rsidRP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Ex-Confederates returned to political power in the South.</w:t>
            </w:r>
          </w:p>
        </w:tc>
        <w:tc>
          <w:tcPr>
            <w:tcW w:w="1520" w:type="dxa"/>
          </w:tcPr>
          <w:p w14:paraId="56BCD7D4" w14:textId="77777777" w:rsidR="00E04B17" w:rsidRDefault="00E04B17" w:rsidP="001D1FFC"/>
        </w:tc>
        <w:tc>
          <w:tcPr>
            <w:tcW w:w="1520" w:type="dxa"/>
          </w:tcPr>
          <w:p w14:paraId="25B0CF70" w14:textId="77777777" w:rsidR="00E04B17" w:rsidRDefault="00E04B17" w:rsidP="001D1FFC"/>
        </w:tc>
        <w:tc>
          <w:tcPr>
            <w:tcW w:w="1520" w:type="dxa"/>
          </w:tcPr>
          <w:p w14:paraId="0B12B2FD" w14:textId="77777777" w:rsidR="00E04B17" w:rsidRDefault="00E04B17" w:rsidP="001D1FFC"/>
        </w:tc>
      </w:tr>
      <w:tr w:rsidR="00E04B17" w14:paraId="6CEC8B4C" w14:textId="77777777" w:rsidTr="001D1FFC">
        <w:tc>
          <w:tcPr>
            <w:tcW w:w="6230" w:type="dxa"/>
            <w:vAlign w:val="center"/>
          </w:tcPr>
          <w:p w14:paraId="4D2F2F46" w14:textId="77777777" w:rsid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Increased political participation of Freedmen</w:t>
            </w:r>
          </w:p>
        </w:tc>
        <w:tc>
          <w:tcPr>
            <w:tcW w:w="1520" w:type="dxa"/>
          </w:tcPr>
          <w:p w14:paraId="263571C3" w14:textId="77777777" w:rsidR="00E04B17" w:rsidRDefault="00E04B17" w:rsidP="001D1FFC"/>
        </w:tc>
        <w:tc>
          <w:tcPr>
            <w:tcW w:w="1520" w:type="dxa"/>
          </w:tcPr>
          <w:p w14:paraId="6B5A1DCE" w14:textId="77777777" w:rsidR="00E04B17" w:rsidRDefault="00E04B17" w:rsidP="001D1FFC"/>
        </w:tc>
        <w:tc>
          <w:tcPr>
            <w:tcW w:w="1520" w:type="dxa"/>
          </w:tcPr>
          <w:p w14:paraId="7B364B1D" w14:textId="77777777" w:rsidR="00E04B17" w:rsidRDefault="00E04B17" w:rsidP="001D1FFC"/>
        </w:tc>
      </w:tr>
      <w:tr w:rsidR="00E04B17" w14:paraId="2AE70015" w14:textId="77777777" w:rsidTr="001D1FFC">
        <w:tc>
          <w:tcPr>
            <w:tcW w:w="6230" w:type="dxa"/>
            <w:vAlign w:val="center"/>
          </w:tcPr>
          <w:p w14:paraId="49A8D4E0" w14:textId="77777777" w:rsid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Centralized political power at state level</w:t>
            </w:r>
          </w:p>
        </w:tc>
        <w:tc>
          <w:tcPr>
            <w:tcW w:w="1520" w:type="dxa"/>
          </w:tcPr>
          <w:p w14:paraId="6CFB6F5D" w14:textId="77777777" w:rsidR="00E04B17" w:rsidRDefault="00E04B17" w:rsidP="001D1FFC"/>
        </w:tc>
        <w:tc>
          <w:tcPr>
            <w:tcW w:w="1520" w:type="dxa"/>
          </w:tcPr>
          <w:p w14:paraId="04EC2266" w14:textId="77777777" w:rsidR="00E04B17" w:rsidRDefault="00E04B17" w:rsidP="001D1FFC"/>
        </w:tc>
        <w:tc>
          <w:tcPr>
            <w:tcW w:w="1520" w:type="dxa"/>
          </w:tcPr>
          <w:p w14:paraId="71F04DD6" w14:textId="77777777" w:rsidR="00E04B17" w:rsidRDefault="00E04B17" w:rsidP="001D1FFC"/>
        </w:tc>
      </w:tr>
      <w:tr w:rsidR="00E04B17" w14:paraId="0BA96C22" w14:textId="77777777" w:rsidTr="001D1FFC">
        <w:tc>
          <w:tcPr>
            <w:tcW w:w="6230" w:type="dxa"/>
            <w:vAlign w:val="center"/>
          </w:tcPr>
          <w:p w14:paraId="7AFAEA7C" w14:textId="77777777" w:rsid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Localized political power at town and county level</w:t>
            </w:r>
          </w:p>
        </w:tc>
        <w:tc>
          <w:tcPr>
            <w:tcW w:w="1520" w:type="dxa"/>
          </w:tcPr>
          <w:p w14:paraId="0702947B" w14:textId="77777777" w:rsidR="00E04B17" w:rsidRDefault="00E04B17" w:rsidP="001D1FFC"/>
        </w:tc>
        <w:tc>
          <w:tcPr>
            <w:tcW w:w="1520" w:type="dxa"/>
          </w:tcPr>
          <w:p w14:paraId="0906E8DC" w14:textId="77777777" w:rsidR="00E04B17" w:rsidRDefault="00E04B17" w:rsidP="001D1FFC"/>
        </w:tc>
        <w:tc>
          <w:tcPr>
            <w:tcW w:w="1520" w:type="dxa"/>
          </w:tcPr>
          <w:p w14:paraId="691FFFE9" w14:textId="77777777" w:rsidR="00E04B17" w:rsidRDefault="00E04B17" w:rsidP="001D1FFC"/>
        </w:tc>
      </w:tr>
      <w:tr w:rsidR="00E04B17" w14:paraId="25464594" w14:textId="77777777" w:rsidTr="001D1FFC">
        <w:tc>
          <w:tcPr>
            <w:tcW w:w="6230" w:type="dxa"/>
            <w:vAlign w:val="center"/>
          </w:tcPr>
          <w:p w14:paraId="1EDA9EA4" w14:textId="13E806DA" w:rsidR="00E04B17" w:rsidRDefault="00E04B17" w:rsidP="001D1FF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Expanded state government services and increased taxes</w:t>
            </w:r>
          </w:p>
        </w:tc>
        <w:tc>
          <w:tcPr>
            <w:tcW w:w="1520" w:type="dxa"/>
          </w:tcPr>
          <w:p w14:paraId="4404AA5B" w14:textId="77777777" w:rsidR="00E04B17" w:rsidRDefault="00E04B17" w:rsidP="001D1FFC"/>
        </w:tc>
        <w:tc>
          <w:tcPr>
            <w:tcW w:w="1520" w:type="dxa"/>
          </w:tcPr>
          <w:p w14:paraId="0208486B" w14:textId="77777777" w:rsidR="00E04B17" w:rsidRDefault="00E04B17" w:rsidP="001D1FFC"/>
        </w:tc>
        <w:tc>
          <w:tcPr>
            <w:tcW w:w="1520" w:type="dxa"/>
          </w:tcPr>
          <w:p w14:paraId="12CEDECE" w14:textId="77777777" w:rsidR="00E04B17" w:rsidRDefault="00E04B17" w:rsidP="001D1FFC"/>
        </w:tc>
      </w:tr>
    </w:tbl>
    <w:p w14:paraId="16A073F6" w14:textId="77777777" w:rsidR="00E04B17" w:rsidRDefault="00E04B17"/>
    <w:sectPr w:rsidR="00E04B17" w:rsidSect="009176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54"/>
    <w:rsid w:val="00030FC9"/>
    <w:rsid w:val="00111054"/>
    <w:rsid w:val="00490A68"/>
    <w:rsid w:val="005C343E"/>
    <w:rsid w:val="009176EE"/>
    <w:rsid w:val="009E0721"/>
    <w:rsid w:val="00BB1842"/>
    <w:rsid w:val="00BE5F8C"/>
    <w:rsid w:val="00D96A8F"/>
    <w:rsid w:val="00E04B17"/>
    <w:rsid w:val="00F91F0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B176"/>
  <w15:chartTrackingRefBased/>
  <w15:docId w15:val="{06FDEDD3-123A-4870-BE1A-526AE46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EE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0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0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05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05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0B80-1899-4509-8341-831B9E283C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425</Words>
  <Characters>2563</Characters>
  <Application>Microsoft Office Word</Application>
  <DocSecurity>0</DocSecurity>
  <Lines>150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2025-10-06T16:44:00Z</dcterms:created>
  <dcterms:modified xsi:type="dcterms:W3CDTF">2025-11-19T15:34:00Z</dcterms:modified>
</cp:coreProperties>
</file>