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0826" w14:textId="577631AF" w:rsidR="0090170F" w:rsidRDefault="0090170F" w:rsidP="0090170F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Vocabulary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Grade Level</w:t>
      </w:r>
    </w:p>
    <w:p w14:paraId="1D6094B1" w14:textId="77777777" w:rsidR="0090170F" w:rsidRPr="008D7B34" w:rsidRDefault="0090170F" w:rsidP="0090170F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9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Reconstruction</w:t>
      </w:r>
    </w:p>
    <w:p w14:paraId="1D34F995" w14:textId="77777777" w:rsidR="0090170F" w:rsidRPr="008D7B34" w:rsidRDefault="0090170F" w:rsidP="0090170F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90170F" w:rsidRPr="008D7B34" w14:paraId="70AB941C" w14:textId="77777777" w:rsidTr="00510BDB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579436" w14:textId="77777777" w:rsidR="0090170F" w:rsidRPr="008D7B34" w:rsidRDefault="0090170F" w:rsidP="00510BD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DD8F3D" w14:textId="77777777" w:rsidR="0090170F" w:rsidRPr="008D7B34" w:rsidRDefault="0090170F" w:rsidP="00510BDB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CD1D23" w14:textId="77777777" w:rsidR="0090170F" w:rsidRPr="008D7B34" w:rsidRDefault="0090170F" w:rsidP="00510BD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E37280" w14:textId="77777777" w:rsidR="0090170F" w:rsidRPr="008D7B34" w:rsidRDefault="0090170F" w:rsidP="00510BDB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AC6779" w14:textId="77777777" w:rsidR="0090170F" w:rsidRPr="008D7B34" w:rsidRDefault="0090170F" w:rsidP="00510BD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40A7808" w14:textId="77777777" w:rsidR="0090170F" w:rsidRPr="008D7B34" w:rsidRDefault="0090170F" w:rsidP="00510BDB">
            <w:pPr>
              <w:rPr>
                <w:rFonts w:ascii="Gotham Book" w:hAnsi="Gotham Book"/>
              </w:rPr>
            </w:pPr>
          </w:p>
        </w:tc>
      </w:tr>
    </w:tbl>
    <w:p w14:paraId="015DE1C6" w14:textId="77777777" w:rsidR="0090170F" w:rsidRPr="0090170F" w:rsidRDefault="0090170F" w:rsidP="0090170F">
      <w:pPr>
        <w:rPr>
          <w:sz w:val="16"/>
          <w:szCs w:val="16"/>
        </w:rPr>
      </w:pPr>
    </w:p>
    <w:bookmarkEnd w:id="0"/>
    <w:bookmarkEnd w:id="1"/>
    <w:p w14:paraId="09AB161D" w14:textId="77777777" w:rsidR="0090170F" w:rsidRPr="001E47A3" w:rsidRDefault="0090170F" w:rsidP="0090170F">
      <w:pPr>
        <w:spacing w:line="240" w:lineRule="auto"/>
        <w:rPr>
          <w:rFonts w:ascii="Gotham Book" w:hAnsi="Gotham Book"/>
        </w:rPr>
      </w:pPr>
      <w:r w:rsidRPr="004E1EEC">
        <w:rPr>
          <w:rFonts w:ascii="Gotham Book" w:hAnsi="Gotham Book"/>
          <w:b/>
          <w:bCs/>
          <w:i/>
          <w:iCs/>
        </w:rPr>
        <w:t>Directions</w:t>
      </w:r>
      <w:r w:rsidRPr="004E1EEC">
        <w:rPr>
          <w:rFonts w:ascii="Gotham Book" w:hAnsi="Gotham Book"/>
        </w:rPr>
        <w:t>: Use the vocabulary readings on the slides</w:t>
      </w:r>
      <w:r>
        <w:rPr>
          <w:rFonts w:ascii="Gotham Book" w:hAnsi="Gotham Book"/>
        </w:rPr>
        <w:t>how</w:t>
      </w:r>
      <w:r w:rsidRPr="004E1EEC">
        <w:rPr>
          <w:rFonts w:ascii="Gotham Book" w:hAnsi="Gotham Book"/>
        </w:rPr>
        <w:t xml:space="preserve"> presentation to complete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170F" w14:paraId="76F3124C" w14:textId="77777777" w:rsidTr="00510BDB">
        <w:tc>
          <w:tcPr>
            <w:tcW w:w="9350" w:type="dxa"/>
            <w:shd w:val="clear" w:color="auto" w:fill="D9D9D9" w:themeFill="background1" w:themeFillShade="D9"/>
          </w:tcPr>
          <w:p w14:paraId="13F69D09" w14:textId="6AB92A2D" w:rsidR="0090170F" w:rsidRPr="00FE5B31" w:rsidRDefault="0090170F" w:rsidP="00510BDB">
            <w:pPr>
              <w:jc w:val="center"/>
              <w:rPr>
                <w:i/>
                <w:iCs/>
              </w:rPr>
            </w:pPr>
            <w:bookmarkStart w:id="2" w:name="_Hlk206403855"/>
            <w:r>
              <w:rPr>
                <w:rFonts w:ascii="Gotham Book" w:hAnsi="Gotham Book"/>
                <w:b/>
                <w:bCs/>
                <w:sz w:val="32"/>
                <w:szCs w:val="32"/>
              </w:rPr>
              <w:t>Reconstruction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bookmarkEnd w:id="2"/>
    <w:p w14:paraId="0A966634" w14:textId="20A252F6" w:rsidR="0065438C" w:rsidRDefault="0090170F">
      <w:r w:rsidRPr="00FB21BB">
        <w:rPr>
          <w:noProof/>
        </w:rPr>
        <w:drawing>
          <wp:inline distT="0" distB="0" distL="0" distR="0" wp14:anchorId="0E556BC8" wp14:editId="688976A5">
            <wp:extent cx="5943600" cy="2329815"/>
            <wp:effectExtent l="0" t="0" r="0" b="0"/>
            <wp:docPr id="680844312" name="Picture 1" descr="In this space, students record information about the vocabulary term including the definition, an example from the reading, and an image that represents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30553" name="Picture 1" descr="In this space, students record information about the vocabulary term including the definition, an example from the reading, and an image that represents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170F" w14:paraId="522D1C8B" w14:textId="77777777" w:rsidTr="00510BDB">
        <w:tc>
          <w:tcPr>
            <w:tcW w:w="9350" w:type="dxa"/>
            <w:shd w:val="clear" w:color="auto" w:fill="D9D9D9" w:themeFill="background1" w:themeFillShade="D9"/>
          </w:tcPr>
          <w:p w14:paraId="7439382D" w14:textId="7AB4AEE5" w:rsidR="0090170F" w:rsidRPr="00FE5B31" w:rsidRDefault="0090170F" w:rsidP="00510BDB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Sharecropper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6E372AD5" w14:textId="6FE1695B" w:rsidR="0090170F" w:rsidRDefault="0090170F">
      <w:r w:rsidRPr="00FB21BB">
        <w:rPr>
          <w:noProof/>
        </w:rPr>
        <w:drawing>
          <wp:inline distT="0" distB="0" distL="0" distR="0" wp14:anchorId="3593AEC9" wp14:editId="40370A10">
            <wp:extent cx="5943600" cy="2329815"/>
            <wp:effectExtent l="0" t="0" r="0" b="0"/>
            <wp:docPr id="814239642" name="Picture 1" descr="In this space, students record information about the vocabulary term including the definition, an example from the reading, and an image that represents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30553" name="Picture 1" descr="In this space, students record information about the vocabulary term including the definition, an example from the reading, and an image that represents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9B56A" w14:textId="77777777" w:rsidR="0090170F" w:rsidRDefault="0090170F"/>
    <w:p w14:paraId="31E06994" w14:textId="77777777" w:rsidR="0090170F" w:rsidRDefault="0090170F"/>
    <w:p w14:paraId="5429AFD0" w14:textId="77777777" w:rsidR="0090170F" w:rsidRDefault="009017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170F" w14:paraId="798967D9" w14:textId="77777777" w:rsidTr="00510BDB">
        <w:tc>
          <w:tcPr>
            <w:tcW w:w="9350" w:type="dxa"/>
            <w:shd w:val="clear" w:color="auto" w:fill="D9D9D9" w:themeFill="background1" w:themeFillShade="D9"/>
          </w:tcPr>
          <w:p w14:paraId="4D1353F9" w14:textId="2ECA079A" w:rsidR="0090170F" w:rsidRPr="00FE5B31" w:rsidRDefault="0090170F" w:rsidP="00510BDB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Amendment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26B01B48" w14:textId="5E4A9B3F" w:rsidR="0090170F" w:rsidRDefault="0090170F">
      <w:r w:rsidRPr="00FB21BB">
        <w:rPr>
          <w:noProof/>
        </w:rPr>
        <w:drawing>
          <wp:inline distT="0" distB="0" distL="0" distR="0" wp14:anchorId="6F32B42C" wp14:editId="0743835D">
            <wp:extent cx="5943600" cy="2329815"/>
            <wp:effectExtent l="0" t="0" r="0" b="0"/>
            <wp:docPr id="1899857941" name="Picture 1" descr="In this space, students record information about the vocabulary term including the definition, an example from the reading, and an image that represents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30553" name="Picture 1" descr="In this space, students record information about the vocabulary term including the definition, an example from the reading, and an image that represents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170F" w14:paraId="6247F576" w14:textId="77777777" w:rsidTr="00510BDB">
        <w:tc>
          <w:tcPr>
            <w:tcW w:w="9350" w:type="dxa"/>
            <w:shd w:val="clear" w:color="auto" w:fill="D9D9D9" w:themeFill="background1" w:themeFillShade="D9"/>
          </w:tcPr>
          <w:p w14:paraId="02FDEBB3" w14:textId="229C9E02" w:rsidR="0090170F" w:rsidRPr="00FE5B31" w:rsidRDefault="0090170F" w:rsidP="00510BDB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Ratify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(v) </w:t>
            </w:r>
          </w:p>
        </w:tc>
      </w:tr>
    </w:tbl>
    <w:p w14:paraId="035C322F" w14:textId="44133744" w:rsidR="0090170F" w:rsidRDefault="0090170F">
      <w:r w:rsidRPr="00FB21BB">
        <w:rPr>
          <w:noProof/>
        </w:rPr>
        <w:drawing>
          <wp:inline distT="0" distB="0" distL="0" distR="0" wp14:anchorId="303BF330" wp14:editId="6595EC92">
            <wp:extent cx="5943600" cy="2329815"/>
            <wp:effectExtent l="0" t="0" r="0" b="0"/>
            <wp:docPr id="921490243" name="Picture 1" descr="In this space, students record information about the vocabulary term including the definition, an example from the reading, and an image that represents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30553" name="Picture 1" descr="In this space, students record information about the vocabulary term including the definition, an example from the reading, and an image that represents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170F" w14:paraId="7753D7D0" w14:textId="77777777" w:rsidTr="00510BDB">
        <w:tc>
          <w:tcPr>
            <w:tcW w:w="9350" w:type="dxa"/>
            <w:shd w:val="clear" w:color="auto" w:fill="D9D9D9" w:themeFill="background1" w:themeFillShade="D9"/>
          </w:tcPr>
          <w:p w14:paraId="5076C441" w14:textId="28A4FD85" w:rsidR="0090170F" w:rsidRPr="00FE5B31" w:rsidRDefault="0090170F" w:rsidP="00510BDB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Franchise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15C8B93B" w14:textId="43A18F88" w:rsidR="0090170F" w:rsidRDefault="0090170F">
      <w:r w:rsidRPr="00FB21BB">
        <w:rPr>
          <w:noProof/>
        </w:rPr>
        <w:drawing>
          <wp:inline distT="0" distB="0" distL="0" distR="0" wp14:anchorId="280C1CDD" wp14:editId="265EC34C">
            <wp:extent cx="5943600" cy="2329815"/>
            <wp:effectExtent l="0" t="0" r="0" b="0"/>
            <wp:docPr id="659087218" name="Picture 1" descr="In this space, students record information about the vocabulary term including the definition, an example from the reading, and an image that represents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30553" name="Picture 1" descr="In this space, students record information about the vocabulary term including the definition, an example from the reading, and an image that represents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170F" w14:paraId="23B0752D" w14:textId="77777777" w:rsidTr="00510BDB">
        <w:tc>
          <w:tcPr>
            <w:tcW w:w="9350" w:type="dxa"/>
            <w:shd w:val="clear" w:color="auto" w:fill="D9D9D9" w:themeFill="background1" w:themeFillShade="D9"/>
          </w:tcPr>
          <w:p w14:paraId="77196123" w14:textId="229FDCAD" w:rsidR="0090170F" w:rsidRPr="00FE5B31" w:rsidRDefault="0090170F" w:rsidP="00510BDB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Martial Law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6694D76D" w14:textId="1C77132D" w:rsidR="0090170F" w:rsidRDefault="0090170F">
      <w:r w:rsidRPr="00FB21BB">
        <w:rPr>
          <w:noProof/>
        </w:rPr>
        <w:drawing>
          <wp:inline distT="0" distB="0" distL="0" distR="0" wp14:anchorId="1F2773A6" wp14:editId="682DD3DC">
            <wp:extent cx="5943600" cy="2329815"/>
            <wp:effectExtent l="0" t="0" r="0" b="0"/>
            <wp:docPr id="949342440" name="Picture 1" descr="In this space, students record information about the vocabulary term including the definition, an example from the reading, and an image that represents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30553" name="Picture 1" descr="In this space, students record information about the vocabulary term including the definition, an example from the reading, and an image that represents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A758D" w14:textId="77777777" w:rsidR="0090170F" w:rsidRDefault="009017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170F" w14:paraId="6C295A16" w14:textId="77777777" w:rsidTr="00510BDB">
        <w:tc>
          <w:tcPr>
            <w:tcW w:w="9350" w:type="dxa"/>
            <w:shd w:val="clear" w:color="auto" w:fill="D9D9D9" w:themeFill="background1" w:themeFillShade="D9"/>
          </w:tcPr>
          <w:p w14:paraId="7E004A25" w14:textId="5DF6FAB8" w:rsidR="0090170F" w:rsidRPr="00FE5B31" w:rsidRDefault="0090170F" w:rsidP="00510BDB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>Redemption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4C76A0B6" w14:textId="4D04C0E7" w:rsidR="0090170F" w:rsidRDefault="0090170F">
      <w:r w:rsidRPr="00FB21BB">
        <w:rPr>
          <w:noProof/>
        </w:rPr>
        <w:drawing>
          <wp:inline distT="0" distB="0" distL="0" distR="0" wp14:anchorId="4A6933DC" wp14:editId="0B137F72">
            <wp:extent cx="5943600" cy="2329815"/>
            <wp:effectExtent l="0" t="0" r="0" b="0"/>
            <wp:docPr id="1633105862" name="Picture 1" descr="In this space, students record information about the vocabulary term including the definition, an example from the reading, and an image that represents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30553" name="Picture 1" descr="In this space, students record information about the vocabulary term including the definition, an example from the reading, and an image that represents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4DBE9" w14:textId="77777777" w:rsidR="0090170F" w:rsidRDefault="0090170F"/>
    <w:sectPr w:rsidR="0090170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B1253" w14:textId="77777777" w:rsidR="0090170F" w:rsidRDefault="0090170F" w:rsidP="0090170F">
      <w:pPr>
        <w:spacing w:after="0" w:line="240" w:lineRule="auto"/>
      </w:pPr>
      <w:r>
        <w:separator/>
      </w:r>
    </w:p>
  </w:endnote>
  <w:endnote w:type="continuationSeparator" w:id="0">
    <w:p w14:paraId="62BE3E8C" w14:textId="77777777" w:rsidR="0090170F" w:rsidRDefault="0090170F" w:rsidP="00901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942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583056" w14:textId="7FCCCD30" w:rsidR="0090170F" w:rsidRDefault="0090170F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08AD1142" wp14:editId="54EC4485">
              <wp:simplePos x="0" y="0"/>
              <wp:positionH relativeFrom="margin">
                <wp:posOffset>5533801</wp:posOffset>
              </wp:positionH>
              <wp:positionV relativeFrom="paragraph">
                <wp:posOffset>-88581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2212C7" w14:textId="663DF1A4" w:rsidR="0090170F" w:rsidRDefault="00901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28988" w14:textId="77777777" w:rsidR="0090170F" w:rsidRDefault="0090170F" w:rsidP="0090170F">
      <w:pPr>
        <w:spacing w:after="0" w:line="240" w:lineRule="auto"/>
      </w:pPr>
      <w:r>
        <w:separator/>
      </w:r>
    </w:p>
  </w:footnote>
  <w:footnote w:type="continuationSeparator" w:id="0">
    <w:p w14:paraId="393C3C2B" w14:textId="77777777" w:rsidR="0090170F" w:rsidRDefault="0090170F" w:rsidP="00901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D01A" w14:textId="393A5B6A" w:rsidR="0090170F" w:rsidRDefault="0090170F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65A128EF" wp14:editId="46C52A6E">
          <wp:simplePos x="0" y="0"/>
          <wp:positionH relativeFrom="margin">
            <wp:align>left</wp:align>
          </wp:positionH>
          <wp:positionV relativeFrom="paragraph">
            <wp:posOffset>-161124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092A1" w14:textId="77777777" w:rsidR="0090170F" w:rsidRDefault="009017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1C"/>
    <w:rsid w:val="001B4B2F"/>
    <w:rsid w:val="0065438C"/>
    <w:rsid w:val="0090170F"/>
    <w:rsid w:val="00963012"/>
    <w:rsid w:val="009B7378"/>
    <w:rsid w:val="009F7AC1"/>
    <w:rsid w:val="00A01E38"/>
    <w:rsid w:val="00BD507D"/>
    <w:rsid w:val="00DA6E1C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45456"/>
  <w15:chartTrackingRefBased/>
  <w15:docId w15:val="{092882C3-2F99-4908-9027-A8E7EBFF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70F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E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E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E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E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E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E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E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E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E1C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E1C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DA6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E1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0170F"/>
    <w:rPr>
      <w:b/>
      <w:bCs/>
    </w:rPr>
  </w:style>
  <w:style w:type="table" w:styleId="TableGrid">
    <w:name w:val="Table Grid"/>
    <w:basedOn w:val="TableNormal"/>
    <w:uiPriority w:val="39"/>
    <w:rsid w:val="0090170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1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70F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01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70F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</Words>
  <Characters>266</Characters>
  <Application>Microsoft Office Word</Application>
  <DocSecurity>0</DocSecurity>
  <Lines>2</Lines>
  <Paragraphs>1</Paragraphs>
  <ScaleCrop>false</ScaleCrop>
  <Company>University of North Texas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dcterms:created xsi:type="dcterms:W3CDTF">2025-09-26T15:34:00Z</dcterms:created>
  <dcterms:modified xsi:type="dcterms:W3CDTF">2025-09-26T15:40:00Z</dcterms:modified>
</cp:coreProperties>
</file>